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5C" w:rsidRDefault="001A445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1A445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-135890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45C" w:rsidRDefault="001A445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5C" w:rsidRDefault="001A445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5C" w:rsidRDefault="001A445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CC58EE" w:rsidRDefault="00CC58EE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62" w:rsidRPr="00406D62" w:rsidRDefault="001A445C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</w:t>
      </w:r>
      <w:r w:rsidR="00CC5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58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20/86</w:t>
      </w:r>
      <w:r w:rsidR="00406D62" w:rsidRPr="00406D62">
        <w:rPr>
          <w:rFonts w:ascii="Times New Roman" w:hAnsi="Times New Roman" w:cs="Times New Roman"/>
          <w:sz w:val="28"/>
          <w:szCs w:val="28"/>
        </w:rPr>
        <w:tab/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р.п.Татищево</w:t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B9258D" w:rsidTr="005013B7">
        <w:trPr>
          <w:trHeight w:val="493"/>
        </w:trPr>
        <w:tc>
          <w:tcPr>
            <w:tcW w:w="9639" w:type="dxa"/>
            <w:hideMark/>
          </w:tcPr>
          <w:p w:rsidR="007C2539" w:rsidRDefault="007C2539" w:rsidP="007C253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7C2539" w:rsidRDefault="007C2539" w:rsidP="007C253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7C2539" w:rsidRDefault="007C2539" w:rsidP="007C2539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17.12.2024 № </w:t>
            </w:r>
            <w:r w:rsidR="009A3D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A3D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муниципальном бюджете Татищевского</w:t>
            </w:r>
          </w:p>
          <w:p w:rsidR="007C2539" w:rsidRDefault="007C2539" w:rsidP="007C2539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2025 год </w:t>
            </w:r>
          </w:p>
          <w:p w:rsidR="00406D62" w:rsidRPr="00B9258D" w:rsidRDefault="007C2539" w:rsidP="007C253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2026 и 2027 годов»</w:t>
            </w:r>
          </w:p>
        </w:tc>
      </w:tr>
    </w:tbl>
    <w:p w:rsidR="00406D62" w:rsidRPr="00B9258D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Татищевском</w:t>
      </w:r>
      <w:proofErr w:type="spellEnd"/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районе Саратовской области» </w:t>
      </w:r>
      <w:r w:rsidRPr="00506010">
        <w:rPr>
          <w:rFonts w:ascii="Times New Roman" w:hAnsi="Times New Roman" w:cs="Times New Roman"/>
          <w:bCs/>
          <w:sz w:val="27"/>
          <w:szCs w:val="27"/>
        </w:rPr>
        <w:t xml:space="preserve">(с изменениями от 21.04.2020 № 21/88, от 18.11.2020 № 29/120, от 17.11.2021 № 47/182, от 15.12.2021 № 49/195) 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муниципальное Собрание р е ш и л о:</w:t>
      </w:r>
    </w:p>
    <w:p w:rsidR="0084596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1.</w:t>
      </w:r>
      <w:r w:rsidR="008459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45967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Татищевского муниципального района Саратовской области от 17.12.2024 № 18/80 «О муниципальном бюджете Татищевского муниципального района Саратовской области на 2025 год и на плановый период 2026 и 2027 годов»</w:t>
      </w:r>
    </w:p>
    <w:p w:rsidR="00845967" w:rsidRDefault="00845967" w:rsidP="00845967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пункта 1 цифры «836746,3» заменить цифрами «872006,5»;</w:t>
      </w:r>
    </w:p>
    <w:p w:rsidR="00845967" w:rsidRDefault="00845967" w:rsidP="00845967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пункта 1 цифры «860606,3» заменить цифрами «911533,3»;</w:t>
      </w:r>
    </w:p>
    <w:p w:rsidR="00845967" w:rsidRDefault="00845967" w:rsidP="00845967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3 пункта 1 цифры «23860,0» заменить цифрами «39526,8»;</w:t>
      </w:r>
    </w:p>
    <w:p w:rsidR="006E7367" w:rsidRPr="00506010" w:rsidRDefault="006E7367" w:rsidP="006E736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E73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пункт 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изложить в новой редакции: «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Утвердить общий объем бюджетных ассигнований на исполнение публичных нормативных обязательств:</w:t>
      </w:r>
    </w:p>
    <w:p w:rsidR="006E7367" w:rsidRPr="00506010" w:rsidRDefault="006E7367" w:rsidP="006E736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2025 год в сумме </w:t>
      </w:r>
      <w:r w:rsidR="001E57D0" w:rsidRPr="001E57D0">
        <w:rPr>
          <w:rFonts w:ascii="Times New Roman" w:hAnsi="Times New Roman" w:cs="Times New Roman"/>
          <w:bCs/>
          <w:color w:val="000000"/>
          <w:sz w:val="27"/>
          <w:szCs w:val="27"/>
        </w:rPr>
        <w:t>2200</w:t>
      </w:r>
      <w:r w:rsidRPr="001E57D0">
        <w:rPr>
          <w:rFonts w:ascii="Times New Roman" w:hAnsi="Times New Roman" w:cs="Times New Roman"/>
          <w:bCs/>
          <w:color w:val="000000"/>
          <w:sz w:val="27"/>
          <w:szCs w:val="27"/>
        </w:rPr>
        <w:t>,0 тыс.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рублей;</w:t>
      </w:r>
    </w:p>
    <w:p w:rsidR="006E7367" w:rsidRPr="00506010" w:rsidRDefault="006E7367" w:rsidP="006E736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2026 год в сумме 1179,6 тыс. рублей;</w:t>
      </w:r>
    </w:p>
    <w:p w:rsidR="006E7367" w:rsidRDefault="006E7367" w:rsidP="006E7367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2027 год в сумме 1171,2 тыс. рублей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)</w:t>
      </w:r>
      <w:r w:rsidR="001E57D0">
        <w:rPr>
          <w:rFonts w:ascii="Times New Roman" w:hAnsi="Times New Roman" w:cs="Times New Roman"/>
          <w:bCs/>
          <w:color w:val="000000"/>
          <w:sz w:val="27"/>
          <w:szCs w:val="27"/>
        </w:rPr>
        <w:t>;</w:t>
      </w:r>
    </w:p>
    <w:p w:rsidR="00406D62" w:rsidRPr="00506010" w:rsidRDefault="006E736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="008459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) пункт 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9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45967">
        <w:rPr>
          <w:rFonts w:ascii="Times New Roman" w:hAnsi="Times New Roman" w:cs="Times New Roman"/>
          <w:bCs/>
          <w:color w:val="000000"/>
          <w:sz w:val="27"/>
          <w:szCs w:val="27"/>
        </w:rPr>
        <w:t>изложить в новой редакции: «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Утвердить объем бюджетных ассигнований дорожного фонда Татищевского муниципального района Саратовской области: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845967">
        <w:rPr>
          <w:rFonts w:ascii="Times New Roman" w:hAnsi="Times New Roman" w:cs="Times New Roman"/>
          <w:bCs/>
          <w:color w:val="000000"/>
          <w:sz w:val="27"/>
          <w:szCs w:val="27"/>
        </w:rPr>
        <w:t>79004,1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50706,4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51888,6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</w:t>
      </w:r>
      <w:proofErr w:type="gramStart"/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="00845967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  <w:proofErr w:type="gramEnd"/>
    </w:p>
    <w:p w:rsidR="00503881" w:rsidRPr="00506010" w:rsidRDefault="006E7367" w:rsidP="00E7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пункт </w:t>
      </w:r>
      <w:r w:rsidR="00325FAE" w:rsidRPr="00506010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изложить в новой редакции: «</w:t>
      </w:r>
      <w:r w:rsidR="00325FAE" w:rsidRPr="00506010">
        <w:rPr>
          <w:rFonts w:ascii="Times New Roman" w:hAnsi="Times New Roman" w:cs="Times New Roman"/>
          <w:sz w:val="27"/>
          <w:szCs w:val="27"/>
        </w:rPr>
        <w:t xml:space="preserve"> 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 xml:space="preserve">Утвердить размер резервного фонда Татищевского муниципального района Саратовской области на 2025 год в сумме </w:t>
      </w:r>
      <w:r>
        <w:rPr>
          <w:rFonts w:ascii="Times New Roman" w:hAnsi="Times New Roman" w:cs="Times New Roman"/>
          <w:sz w:val="27"/>
          <w:szCs w:val="27"/>
        </w:rPr>
        <w:t>4</w:t>
      </w:r>
      <w:r w:rsidR="00260BAB" w:rsidRPr="00506010">
        <w:rPr>
          <w:rFonts w:ascii="Times New Roman" w:hAnsi="Times New Roman" w:cs="Times New Roman"/>
          <w:sz w:val="27"/>
          <w:szCs w:val="27"/>
        </w:rPr>
        <w:t>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</w:t>
      </w:r>
      <w:r w:rsidR="00260BAB" w:rsidRPr="00506010">
        <w:rPr>
          <w:rFonts w:ascii="Times New Roman" w:hAnsi="Times New Roman" w:cs="Times New Roman"/>
          <w:sz w:val="27"/>
          <w:szCs w:val="27"/>
        </w:rPr>
        <w:t>с. рублей, на 2026 год в сумме 20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тыс. рублей</w:t>
      </w:r>
      <w:r w:rsidR="00260BAB" w:rsidRPr="00506010">
        <w:rPr>
          <w:rFonts w:ascii="Times New Roman" w:hAnsi="Times New Roman" w:cs="Times New Roman"/>
          <w:sz w:val="27"/>
          <w:szCs w:val="27"/>
        </w:rPr>
        <w:t xml:space="preserve"> и на 2027 год в сумме 20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тыс. рублей</w:t>
      </w:r>
      <w:proofErr w:type="gramStart"/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</w:p>
    <w:p w:rsidR="00ED456C" w:rsidRPr="00ED456C" w:rsidRDefault="00ED456C" w:rsidP="00ED45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zh-CN"/>
        </w:rPr>
      </w:pPr>
      <w:r w:rsidRPr="001E57D0">
        <w:rPr>
          <w:rFonts w:ascii="Times New Roman" w:hAnsi="Times New Roman" w:cs="Times New Roman"/>
          <w:bCs/>
          <w:sz w:val="27"/>
          <w:szCs w:val="27"/>
          <w:lang w:eastAsia="zh-CN"/>
        </w:rPr>
        <w:t>7)</w:t>
      </w:r>
      <w:r w:rsidRPr="00ED45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приложение № 1 изложить в новой редакции: </w:t>
      </w:r>
      <w:r w:rsidRPr="00ED456C">
        <w:rPr>
          <w:rFonts w:ascii="Times New Roman" w:hAnsi="Times New Roman" w:cs="Times New Roman"/>
          <w:sz w:val="27"/>
          <w:szCs w:val="27"/>
          <w:lang w:eastAsia="zh-CN"/>
        </w:rPr>
        <w:t>«</w:t>
      </w:r>
      <w:r w:rsidRPr="00ED456C">
        <w:rPr>
          <w:rFonts w:ascii="Times New Roman" w:hAnsi="Times New Roman" w:cs="Times New Roman"/>
          <w:bCs/>
          <w:sz w:val="27"/>
          <w:szCs w:val="27"/>
          <w:lang w:eastAsia="zh-CN"/>
        </w:rPr>
        <w:t>Безвозмездные поступления в муниципальный бюджет Татищевского муниципального района Саратовской области на 202</w:t>
      </w:r>
      <w:r w:rsidR="005B2F8A">
        <w:rPr>
          <w:rFonts w:ascii="Times New Roman" w:hAnsi="Times New Roman" w:cs="Times New Roman"/>
          <w:bCs/>
          <w:sz w:val="27"/>
          <w:szCs w:val="27"/>
          <w:lang w:eastAsia="zh-CN"/>
        </w:rPr>
        <w:t>5</w:t>
      </w:r>
      <w:r w:rsidRPr="00ED45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год и на плановый период 202</w:t>
      </w:r>
      <w:r w:rsidR="005B2F8A">
        <w:rPr>
          <w:rFonts w:ascii="Times New Roman" w:hAnsi="Times New Roman" w:cs="Times New Roman"/>
          <w:bCs/>
          <w:sz w:val="27"/>
          <w:szCs w:val="27"/>
          <w:lang w:eastAsia="zh-CN"/>
        </w:rPr>
        <w:t>6</w:t>
      </w:r>
      <w:r w:rsidRPr="00ED45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и плановый период 202</w:t>
      </w:r>
      <w:r w:rsidR="005B2F8A">
        <w:rPr>
          <w:rFonts w:ascii="Times New Roman" w:hAnsi="Times New Roman" w:cs="Times New Roman"/>
          <w:bCs/>
          <w:sz w:val="27"/>
          <w:szCs w:val="27"/>
          <w:lang w:eastAsia="zh-CN"/>
        </w:rPr>
        <w:t>7</w:t>
      </w:r>
      <w:r w:rsidRPr="00ED45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год</w:t>
      </w:r>
    </w:p>
    <w:p w:rsidR="00406D62" w:rsidRPr="00A14BAA" w:rsidRDefault="00406D62" w:rsidP="00ED456C">
      <w:pPr>
        <w:suppressAutoHyphens/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BA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12" w:type="dxa"/>
        <w:tblInd w:w="-39" w:type="dxa"/>
        <w:tblLayout w:type="fixed"/>
        <w:tblLook w:val="0000"/>
      </w:tblPr>
      <w:tblGrid>
        <w:gridCol w:w="2609"/>
        <w:gridCol w:w="3917"/>
        <w:gridCol w:w="1134"/>
        <w:gridCol w:w="1276"/>
        <w:gridCol w:w="1233"/>
        <w:gridCol w:w="43"/>
      </w:tblGrid>
      <w:tr w:rsidR="00406D62" w:rsidRPr="00A14BAA" w:rsidTr="00ED456C">
        <w:trPr>
          <w:gridAfter w:val="1"/>
          <w:wAfter w:w="43" w:type="dxa"/>
          <w:cantSplit/>
          <w:trHeight w:hRule="exact" w:val="121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6D62" w:rsidRPr="00A14BAA" w:rsidTr="00ED456C">
        <w:trPr>
          <w:gridAfter w:val="1"/>
          <w:wAfter w:w="43" w:type="dxa"/>
          <w:trHeight w:hRule="exact" w:val="2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ED456C" w:rsidRDefault="00ED456C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45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D456C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53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D456C" w:rsidP="00ED4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8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D456C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72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54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198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448" w:rsidRPr="00A14BAA" w:rsidTr="00782448">
        <w:trPr>
          <w:gridAfter w:val="1"/>
          <w:wAfter w:w="43" w:type="dxa"/>
          <w:trHeight w:hRule="exact" w:val="129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202 15 002 05 0000 150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782448" w:rsidRDefault="00782448" w:rsidP="0078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782448" w:rsidRPr="00A14BAA" w:rsidRDefault="00782448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8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120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56886,9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41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143181,8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A6A" w:rsidRPr="00A14BAA" w:rsidTr="009B025B">
        <w:trPr>
          <w:gridAfter w:val="1"/>
          <w:wAfter w:w="43" w:type="dxa"/>
          <w:trHeight w:hRule="exact" w:val="87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20225519050000150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A6A" w:rsidRPr="00A14BAA" w:rsidTr="009B025B">
        <w:trPr>
          <w:gridAfter w:val="1"/>
          <w:wAfter w:w="43" w:type="dxa"/>
          <w:trHeight w:hRule="exact" w:val="238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11949,0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2 02 29999 05 0078 150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области, на сохранение достигнутых,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40604,0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2 02 29999 05 0086 150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A6A" w:rsidRPr="00406D62" w:rsidTr="005013B7">
        <w:trPr>
          <w:gridAfter w:val="1"/>
          <w:wAfter w:w="43" w:type="dxa"/>
          <w:trHeight w:hRule="exact" w:val="18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202 29999 05 0126 150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Pr="009B025B" w:rsidRDefault="009B025B" w:rsidP="009B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5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025B" w:rsidRPr="00406D62" w:rsidTr="00A367F3">
        <w:trPr>
          <w:gridAfter w:val="1"/>
          <w:wAfter w:w="43" w:type="dxa"/>
          <w:trHeight w:hRule="exact" w:val="17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3172E4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2 02 25750 05 0000 150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E4" w:rsidRPr="003172E4" w:rsidRDefault="003172E4" w:rsidP="00317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районов области </w:t>
            </w:r>
            <w:r w:rsidRPr="00317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  <w:p w:rsidR="009B025B" w:rsidRPr="009B025B" w:rsidRDefault="009B025B" w:rsidP="009B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131232,8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0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411657,3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412479,2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2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</w:t>
            </w:r>
            <w:r w:rsidR="00501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олномочий субъектов Российской Ф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373605,1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374151,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6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2 02 30024 05 0001 150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3185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2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2 02 30024 05 0003 150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199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C1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C1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34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453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2 02 30024 05 0009 150</w:t>
            </w:r>
          </w:p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091D73" w:rsidRPr="00406D62" w:rsidTr="0009605A">
        <w:trPr>
          <w:cantSplit/>
          <w:trHeight w:hRule="exact" w:val="41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2 02 30024 05 0012 150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77,6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264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2 02 30024 05 0014 150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416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340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</w:tr>
      <w:tr w:rsidR="00091D73" w:rsidRPr="00406D62" w:rsidTr="00BC4EF8">
        <w:trPr>
          <w:gridAfter w:val="1"/>
          <w:wAfter w:w="43" w:type="dxa"/>
          <w:cantSplit/>
          <w:trHeight w:hRule="exact" w:val="53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253,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272,6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226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4911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2 02 30024 05 0038 150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303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2 02 30024 05 0043 150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303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159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Pr="00FB62E6" w:rsidRDefault="00FB62E6" w:rsidP="00152E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FB62E6" w:rsidRDefault="00FB62E6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38024,1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38319,5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5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ED456C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3B5801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FB62E6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FB62E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2683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Pr="00406D62" w:rsidRDefault="00ED456C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4700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2 02 45050 05 0000 150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296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2770,1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2820,2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98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Default="00ED456C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6795,6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6828,4</w:t>
            </w:r>
          </w:p>
        </w:tc>
      </w:tr>
      <w:tr w:rsidR="004717D7" w:rsidRPr="00406D62" w:rsidTr="005013B7">
        <w:trPr>
          <w:cantSplit/>
          <w:trHeight w:hRule="exact" w:val="287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2 02 49999 05 0015 150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717D7" w:rsidRPr="00406D62" w:rsidTr="001E57D0">
        <w:trPr>
          <w:cantSplit/>
          <w:trHeight w:hRule="exact" w:val="245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2 02 49999 05 0020 150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2 02 49999 05 0067 150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3B58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бюджетам муниципальных районов области</w:t>
            </w: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культурно- досугового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1797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дорожно- эксплуатационной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1E57D0">
        <w:trPr>
          <w:cantSplit/>
          <w:trHeight w:hRule="exact" w:val="3492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4717D7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2 02 49999 05 0131 150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853,4</w:t>
            </w:r>
          </w:p>
        </w:tc>
      </w:tr>
      <w:tr w:rsidR="00ED456C" w:rsidRPr="00406D62" w:rsidTr="001E57D0">
        <w:trPr>
          <w:cantSplit/>
          <w:trHeight w:hRule="exact" w:val="29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2 02 49999 05 0145 150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D456C" w:rsidRPr="00406D62" w:rsidTr="001E57D0">
        <w:trPr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2 02 49999 05 0146 150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56C" w:rsidRDefault="00ED456C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E13C7" w:rsidRPr="00406D62" w:rsidTr="001E57D0">
        <w:trPr>
          <w:cantSplit/>
          <w:trHeight w:hRule="exact" w:val="211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2 19 00000 05 0000 150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427F31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-1051,8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E13C7" w:rsidRPr="00406D62" w:rsidTr="001E57D0">
        <w:trPr>
          <w:cantSplit/>
          <w:trHeight w:hRule="exact" w:val="210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2 19 60010 05 0000 150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427F31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-1051,8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3C7" w:rsidRPr="00427F31" w:rsidRDefault="005E13C7" w:rsidP="005E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7F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5E13C7" w:rsidRPr="00406D62" w:rsidTr="001E57D0">
        <w:trPr>
          <w:cantSplit/>
          <w:trHeight w:hRule="exact" w:val="575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3C7" w:rsidRPr="00406D62" w:rsidRDefault="005E13C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3C7" w:rsidRPr="00406D62" w:rsidRDefault="005E13C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06D62" w:rsidRDefault="005E13C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627248,1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C7" w:rsidRPr="00406D62" w:rsidRDefault="005E13C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C7" w:rsidRPr="00406D62" w:rsidRDefault="005E13C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471130,5</w:t>
            </w:r>
            <w:r w:rsidR="001E57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D7D9C" w:rsidRDefault="00ED7D9C" w:rsidP="00E77B20">
      <w:pPr>
        <w:suppressAutoHyphens/>
        <w:snapToGrid w:val="0"/>
        <w:spacing w:line="240" w:lineRule="auto"/>
        <w:jc w:val="center"/>
        <w:sectPr w:rsidR="00ED7D9C" w:rsidSect="00CE511F">
          <w:pgSz w:w="11906" w:h="16838"/>
          <w:pgMar w:top="1135" w:right="1133" w:bottom="1134" w:left="1134" w:header="708" w:footer="708" w:gutter="0"/>
          <w:cols w:space="708"/>
          <w:docGrid w:linePitch="360"/>
        </w:sectPr>
      </w:pPr>
    </w:p>
    <w:p w:rsidR="005B2F8A" w:rsidRPr="005B2F8A" w:rsidRDefault="005B2F8A" w:rsidP="005B2F8A">
      <w:pPr>
        <w:keepNext/>
        <w:numPr>
          <w:ilvl w:val="1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7"/>
          <w:szCs w:val="27"/>
          <w:lang w:eastAsia="zh-CN"/>
        </w:rPr>
      </w:pPr>
      <w:r w:rsidRPr="001E57D0">
        <w:rPr>
          <w:rFonts w:ascii="Times New Roman" w:hAnsi="Times New Roman" w:cs="Times New Roman"/>
          <w:sz w:val="27"/>
          <w:szCs w:val="27"/>
          <w:lang w:eastAsia="zh-CN"/>
        </w:rPr>
        <w:lastRenderedPageBreak/>
        <w:t>8)</w:t>
      </w:r>
      <w:r w:rsidRPr="005B2F8A">
        <w:rPr>
          <w:rFonts w:ascii="Times New Roman" w:hAnsi="Times New Roman" w:cs="Times New Roman"/>
          <w:sz w:val="27"/>
          <w:szCs w:val="27"/>
          <w:lang w:eastAsia="zh-CN"/>
        </w:rPr>
        <w:t xml:space="preserve"> приложение № 3 изложить в новой редакции: «Ведомственная структура расходов муниципального бюджета Татищевского муниципального района Саратовской области на 202</w:t>
      </w:r>
      <w:r>
        <w:rPr>
          <w:rFonts w:ascii="Times New Roman" w:hAnsi="Times New Roman" w:cs="Times New Roman"/>
          <w:sz w:val="27"/>
          <w:szCs w:val="27"/>
          <w:lang w:eastAsia="zh-CN"/>
        </w:rPr>
        <w:t>5</w:t>
      </w:r>
      <w:r w:rsidRPr="005B2F8A">
        <w:rPr>
          <w:rFonts w:ascii="Times New Roman" w:hAnsi="Times New Roman" w:cs="Times New Roman"/>
          <w:sz w:val="27"/>
          <w:szCs w:val="27"/>
          <w:lang w:eastAsia="zh-CN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  <w:lang w:eastAsia="zh-CN"/>
        </w:rPr>
        <w:t>6</w:t>
      </w:r>
      <w:r w:rsidRPr="005B2F8A">
        <w:rPr>
          <w:rFonts w:ascii="Times New Roman" w:hAnsi="Times New Roman" w:cs="Times New Roman"/>
          <w:sz w:val="27"/>
          <w:szCs w:val="27"/>
          <w:lang w:eastAsia="zh-CN"/>
        </w:rPr>
        <w:t xml:space="preserve"> и 202</w:t>
      </w:r>
      <w:r>
        <w:rPr>
          <w:rFonts w:ascii="Times New Roman" w:hAnsi="Times New Roman" w:cs="Times New Roman"/>
          <w:sz w:val="27"/>
          <w:szCs w:val="27"/>
          <w:lang w:eastAsia="zh-CN"/>
        </w:rPr>
        <w:t>7</w:t>
      </w:r>
      <w:r w:rsidRPr="005B2F8A">
        <w:rPr>
          <w:rFonts w:ascii="Times New Roman" w:hAnsi="Times New Roman" w:cs="Times New Roman"/>
          <w:sz w:val="27"/>
          <w:szCs w:val="27"/>
          <w:lang w:eastAsia="zh-CN"/>
        </w:rPr>
        <w:t xml:space="preserve"> годов</w:t>
      </w:r>
    </w:p>
    <w:p w:rsidR="00764284" w:rsidRPr="00BC4EF8" w:rsidRDefault="005B2F8A" w:rsidP="005E442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84"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4"/>
        <w:gridCol w:w="900"/>
        <w:gridCol w:w="1080"/>
        <w:gridCol w:w="1440"/>
        <w:gridCol w:w="1620"/>
        <w:gridCol w:w="1260"/>
        <w:gridCol w:w="1260"/>
        <w:gridCol w:w="1260"/>
        <w:gridCol w:w="1236"/>
      </w:tblGrid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5E442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D83C86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284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764284" w:rsidRPr="00BC4EF8" w:rsidRDefault="00D83C86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764284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3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4284" w:rsidRPr="00BC4EF8" w:rsidTr="00CE511F">
        <w:trPr>
          <w:cantSplit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pStyle w:val="4"/>
              <w:ind w:firstLine="0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17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C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</w:t>
            </w:r>
            <w:r w:rsidR="0017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11360,5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11173,2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861,2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19081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64284" w:rsidRPr="00BC4EF8" w:rsidTr="00CE511F">
        <w:trPr>
          <w:trHeight w:val="27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00,9</w:t>
            </w:r>
          </w:p>
        </w:tc>
        <w:tc>
          <w:tcPr>
            <w:tcW w:w="1260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1236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260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1236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rPr>
          <w:trHeight w:val="373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038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B45FE5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038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B45FE5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038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B45FE5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038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C0383" w:rsidRPr="00BC4EF8" w:rsidRDefault="00B45FE5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038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F06ED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886156,5</w:t>
            </w:r>
          </w:p>
        </w:tc>
        <w:tc>
          <w:tcPr>
            <w:tcW w:w="1260" w:type="dxa"/>
            <w:vAlign w:val="bottom"/>
          </w:tcPr>
          <w:p w:rsidR="00764284" w:rsidRPr="00F55DBD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827879,6</w:t>
            </w:r>
          </w:p>
        </w:tc>
        <w:tc>
          <w:tcPr>
            <w:tcW w:w="1236" w:type="dxa"/>
            <w:vAlign w:val="bottom"/>
          </w:tcPr>
          <w:p w:rsidR="00764284" w:rsidRPr="00F55DBD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713447,5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102938,2</w:t>
            </w:r>
          </w:p>
        </w:tc>
        <w:tc>
          <w:tcPr>
            <w:tcW w:w="1260" w:type="dxa"/>
            <w:vAlign w:val="bottom"/>
          </w:tcPr>
          <w:p w:rsidR="00764284" w:rsidRPr="006F64C5" w:rsidRDefault="00BD045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61154,2</w:t>
            </w:r>
          </w:p>
        </w:tc>
        <w:tc>
          <w:tcPr>
            <w:tcW w:w="1236" w:type="dxa"/>
            <w:vAlign w:val="bottom"/>
          </w:tcPr>
          <w:p w:rsidR="00764284" w:rsidRPr="006F64C5" w:rsidRDefault="0040605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64959,2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05721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60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71449,6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71449,6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69393,4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8434,9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64893,4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7009,9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64284" w:rsidRPr="00BC4EF8" w:rsidTr="00CE511F">
        <w:trPr>
          <w:trHeight w:val="45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CE511F">
        <w:trPr>
          <w:trHeight w:val="45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CE511F">
        <w:trPr>
          <w:trHeight w:val="339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CE511F">
        <w:trPr>
          <w:trHeight w:val="339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D78" w:rsidRPr="00BC4EF8" w:rsidTr="00CE511F">
        <w:tc>
          <w:tcPr>
            <w:tcW w:w="5254" w:type="dxa"/>
          </w:tcPr>
          <w:p w:rsidR="00CF4D78" w:rsidRPr="00BC4EF8" w:rsidRDefault="00CF4D7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F4D78" w:rsidRPr="000E021B" w:rsidRDefault="00F05721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6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CF4D78" w:rsidRPr="00BC4EF8" w:rsidTr="00CE511F">
        <w:trPr>
          <w:trHeight w:val="178"/>
        </w:trPr>
        <w:tc>
          <w:tcPr>
            <w:tcW w:w="5254" w:type="dxa"/>
          </w:tcPr>
          <w:p w:rsidR="00CF4D78" w:rsidRPr="00BC4EF8" w:rsidRDefault="00CF4D7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F4D78" w:rsidRPr="000E021B" w:rsidRDefault="00F05721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6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F05721" w:rsidRPr="00BC4EF8" w:rsidTr="00CE511F">
        <w:trPr>
          <w:trHeight w:val="267"/>
        </w:trPr>
        <w:tc>
          <w:tcPr>
            <w:tcW w:w="5254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721" w:rsidRPr="00BC4EF8" w:rsidTr="00CE511F">
        <w:trPr>
          <w:trHeight w:val="267"/>
        </w:trPr>
        <w:tc>
          <w:tcPr>
            <w:tcW w:w="5254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переданных полномочий за счет </w:t>
            </w: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572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572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572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572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572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20244</w:t>
            </w:r>
            <w:r w:rsidR="00F05721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пресечение организованной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мер по сокращению спроса на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наркотики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сферы</w:t>
            </w:r>
            <w:proofErr w:type="gramEnd"/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5721" w:rsidRDefault="00B45FE5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F0572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B45FE5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F0572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05721" w:rsidRDefault="00B45FE5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F0572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4633C0" w:rsidRDefault="00F05721" w:rsidP="005E4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4633C0" w:rsidRDefault="00F05721" w:rsidP="005E4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(оказание муниципальных услуг, выполнение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80534,1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</w:t>
            </w:r>
            <w:r w:rsidR="0029431F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овской области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 на территории Татищевского муниципального района Сарат</w:t>
            </w:r>
            <w:r w:rsidR="0029431F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овской области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45FE5" w:rsidRPr="00BC4EF8" w:rsidTr="00B45FE5">
        <w:tc>
          <w:tcPr>
            <w:tcW w:w="5254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90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45FE5" w:rsidRPr="00BC4EF8" w:rsidTr="00B45FE5">
        <w:tc>
          <w:tcPr>
            <w:tcW w:w="5254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B45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дорожно-эксплуатационной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F057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Pr="00F05721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Pr="00F05721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45FE5" w:rsidRPr="00F05721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Default="00B45FE5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260" w:type="dxa"/>
            <w:vAlign w:val="bottom"/>
          </w:tcPr>
          <w:p w:rsidR="00B45FE5" w:rsidRPr="009E6F59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9E6F59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земельных участков для проведения аукционов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схему территориального планирования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C25F34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C25F34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5FE5" w:rsidRPr="00BC4EF8" w:rsidTr="00CE511F">
        <w:trPr>
          <w:trHeight w:val="31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570042,3</w:t>
            </w:r>
          </w:p>
        </w:tc>
        <w:tc>
          <w:tcPr>
            <w:tcW w:w="1260" w:type="dxa"/>
            <w:vAlign w:val="bottom"/>
          </w:tcPr>
          <w:p w:rsidR="00B45FE5" w:rsidRPr="00922B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1236" w:type="dxa"/>
            <w:vAlign w:val="bottom"/>
          </w:tcPr>
          <w:p w:rsidR="00B45FE5" w:rsidRPr="00922B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6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6" w:type="dxa"/>
            <w:vAlign w:val="bottom"/>
          </w:tcPr>
          <w:p w:rsidR="00B45FE5" w:rsidRPr="000E630D" w:rsidRDefault="00B45FE5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1236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6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6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642D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6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6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6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Default="00B45FE5" w:rsidP="008524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Default="00B45FE5" w:rsidP="008524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45FE5" w:rsidRPr="00BC4EF8" w:rsidTr="00CE511F">
        <w:trPr>
          <w:trHeight w:val="135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B45FE5" w:rsidRPr="000E630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446899,9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6A2D7E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437199,9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B45FE5" w:rsidRPr="006A2D7E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C13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6" w:type="dxa"/>
            <w:vAlign w:val="bottom"/>
          </w:tcPr>
          <w:p w:rsidR="00B45FE5" w:rsidRPr="004E546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965803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965803" w:rsidRDefault="00B45FE5" w:rsidP="003B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3B6B89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5E442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6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965803" w:rsidRDefault="00B45FE5" w:rsidP="003B6B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3B6B89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B45FE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260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6" w:type="dxa"/>
            <w:vAlign w:val="center"/>
          </w:tcPr>
          <w:p w:rsidR="00B45FE5" w:rsidRPr="00965803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Default="00B45FE5" w:rsidP="00F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043D2"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 w:rsidRPr="009043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(муниципальные образовательные организации)</w:t>
            </w:r>
          </w:p>
        </w:tc>
        <w:tc>
          <w:tcPr>
            <w:tcW w:w="90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85247F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Default="00B45FE5" w:rsidP="00F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85247F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611B12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611B12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983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983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8A687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</w:t>
            </w:r>
            <w:r w:rsidR="00E562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8A6871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45FE5" w:rsidRPr="008A6871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8A6871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8A687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8A6871" w:rsidRDefault="008A6871" w:rsidP="008A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45FE5" w:rsidRPr="00BC4EF8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8A687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45FE5" w:rsidRDefault="00B45FE5" w:rsidP="00B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vAlign w:val="bottom"/>
          </w:tcPr>
          <w:p w:rsidR="00B45FE5" w:rsidRP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8A6871" w:rsidRDefault="008A6871" w:rsidP="008A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45FE5" w:rsidRPr="00BC4EF8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8A687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B45FE5" w:rsidRPr="006A2D7E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F0176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01765" w:rsidRPr="00C03CD6" w:rsidRDefault="00E47B40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Финансовое обеспечение центров образования </w:t>
            </w:r>
            <w:proofErr w:type="spell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90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26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01765" w:rsidRP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60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176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01765" w:rsidRPr="00C03CD6" w:rsidRDefault="00E47B40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1765" w:rsidRP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176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01765" w:rsidRPr="00C03CD6" w:rsidRDefault="00F0176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1765" w:rsidRP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vAlign w:val="center"/>
          </w:tcPr>
          <w:p w:rsidR="00F01765" w:rsidRP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176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01765" w:rsidRPr="00C03CD6" w:rsidRDefault="00E47B40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0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1765" w:rsidRP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vAlign w:val="center"/>
          </w:tcPr>
          <w:p w:rsidR="00F01765" w:rsidRPr="00C03CD6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176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01765" w:rsidRPr="00C03CD6" w:rsidRDefault="00F0176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1765" w:rsidRPr="00C03CD6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01765" w:rsidRP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vAlign w:val="center"/>
          </w:tcPr>
          <w:p w:rsidR="00F01765" w:rsidRP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01765" w:rsidRDefault="00F0176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1765" w:rsidRDefault="00F01765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B45FE5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C03CD6" w:rsidRDefault="00B45FE5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45FE5" w:rsidRPr="00C03CD6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B45FE5" w:rsidRPr="00C03CD6" w:rsidRDefault="00B45FE5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B45FE5" w:rsidRDefault="00B45FE5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2C1F2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Татищевского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Default="00B45FE5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B45FE5" w:rsidRPr="00FC0127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13336,9</w:t>
            </w:r>
          </w:p>
        </w:tc>
        <w:tc>
          <w:tcPr>
            <w:tcW w:w="1260" w:type="dxa"/>
            <w:vAlign w:val="bottom"/>
          </w:tcPr>
          <w:p w:rsidR="00B45FE5" w:rsidRPr="00D56442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1236" w:type="dxa"/>
            <w:vAlign w:val="bottom"/>
          </w:tcPr>
          <w:p w:rsidR="00B45FE5" w:rsidRPr="00D56442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11683,1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5FE5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5FE5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E47B40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5FE5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5250,0</w:t>
            </w:r>
          </w:p>
        </w:tc>
        <w:tc>
          <w:tcPr>
            <w:tcW w:w="1260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1236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4152,1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5FE5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5FE5"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B45FE5"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5FE5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5FE5"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B45FE5" w:rsidRPr="00EC34AF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B45FE5"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54217D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стипендии гражданину, обучающемуся по  целевому направлению в профессиональных образовательных организациях и </w:t>
            </w:r>
            <w:r w:rsidRPr="0054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высшего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260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1236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6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6" w:type="dxa"/>
            <w:vAlign w:val="bottom"/>
          </w:tcPr>
          <w:p w:rsidR="00B45FE5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B45FE5" w:rsidRPr="00BC4EF8" w:rsidTr="00CE511F">
        <w:trPr>
          <w:trHeight w:val="25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33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B45FE5" w:rsidRPr="00EC34AF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в области энергосбережения и повышения энергетической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E47B4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887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center"/>
          </w:tcPr>
          <w:p w:rsidR="00B45FE5" w:rsidRDefault="00B45FE5" w:rsidP="00887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B45FE5" w:rsidRDefault="00B45F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B45FE5" w:rsidRDefault="00B45F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B40" w:rsidRPr="00BC4EF8" w:rsidTr="00E47B40">
        <w:tc>
          <w:tcPr>
            <w:tcW w:w="5254" w:type="dxa"/>
          </w:tcPr>
          <w:p w:rsidR="00E47B40" w:rsidRPr="00BC4EF8" w:rsidRDefault="00E47B40" w:rsidP="00E4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4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47B40" w:rsidRDefault="00E47B40" w:rsidP="00E47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6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47B40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B40" w:rsidRPr="00BC4EF8" w:rsidTr="009249F6">
        <w:tc>
          <w:tcPr>
            <w:tcW w:w="5254" w:type="dxa"/>
          </w:tcPr>
          <w:p w:rsidR="00E47B40" w:rsidRPr="00BC4EF8" w:rsidRDefault="00E47B40" w:rsidP="00E4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E47B40" w:rsidRDefault="00E47B40" w:rsidP="00E47B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47B40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7B40" w:rsidRPr="00BC4EF8" w:rsidTr="00E47B40">
        <w:tc>
          <w:tcPr>
            <w:tcW w:w="5254" w:type="dxa"/>
          </w:tcPr>
          <w:p w:rsidR="00E47B40" w:rsidRPr="00BC4EF8" w:rsidRDefault="00E47B40" w:rsidP="00E4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47B40" w:rsidRDefault="00E47B40" w:rsidP="00E47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E47B40" w:rsidRPr="00BC4EF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47B40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E47B40" w:rsidRPr="006139A8" w:rsidRDefault="00E47B40" w:rsidP="00E4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E4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3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  <w:vAlign w:val="bottom"/>
          </w:tcPr>
          <w:p w:rsidR="00B45FE5" w:rsidRPr="009043D2" w:rsidRDefault="00B45FE5" w:rsidP="00DF6B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6139A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4967,8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45FE5" w:rsidRPr="00BC4EF8" w:rsidTr="00CE511F"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45FE5" w:rsidRPr="00BC4EF8" w:rsidTr="00CE511F">
        <w:trPr>
          <w:trHeight w:val="299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FE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64168" w:rsidRPr="00BC4EF8" w:rsidTr="00CE511F">
        <w:tc>
          <w:tcPr>
            <w:tcW w:w="5254" w:type="dxa"/>
          </w:tcPr>
          <w:p w:rsidR="00064168" w:rsidRPr="00BC4EF8" w:rsidRDefault="0006416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64168" w:rsidRPr="00BC4EF8" w:rsidTr="00CE511F">
        <w:tc>
          <w:tcPr>
            <w:tcW w:w="5254" w:type="dxa"/>
          </w:tcPr>
          <w:p w:rsidR="00064168" w:rsidRPr="00BC4EF8" w:rsidRDefault="0006416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64168" w:rsidRPr="00BC4EF8" w:rsidTr="00CE511F">
        <w:tc>
          <w:tcPr>
            <w:tcW w:w="5254" w:type="dxa"/>
          </w:tcPr>
          <w:p w:rsidR="00064168" w:rsidRPr="00BC4EF8" w:rsidRDefault="0006416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90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064168" w:rsidRPr="00BC4EF8" w:rsidTr="00CE511F">
        <w:tc>
          <w:tcPr>
            <w:tcW w:w="5254" w:type="dxa"/>
          </w:tcPr>
          <w:p w:rsidR="00064168" w:rsidRPr="00BC4EF8" w:rsidRDefault="0006416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0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064168" w:rsidRPr="00BC4EF8" w:rsidRDefault="00064168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45FE5" w:rsidRPr="00BC4EF8" w:rsidTr="00CE511F">
        <w:trPr>
          <w:trHeight w:val="32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Охрана семьи и детства 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3796,6</w:t>
            </w:r>
          </w:p>
        </w:tc>
      </w:tr>
      <w:tr w:rsidR="00B45FE5" w:rsidRPr="00BC4EF8" w:rsidTr="00CE511F">
        <w:trPr>
          <w:trHeight w:val="32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B45FE5" w:rsidRPr="00BC4EF8" w:rsidTr="00CE511F">
        <w:trPr>
          <w:trHeight w:val="32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45FE5" w:rsidRPr="00BC4EF8" w:rsidTr="00CE511F">
        <w:trPr>
          <w:trHeight w:val="32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45FE5" w:rsidRPr="00BC4EF8" w:rsidTr="00CE511F">
        <w:trPr>
          <w:trHeight w:val="320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75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B45FE5" w:rsidRPr="00BC4EF8" w:rsidRDefault="00B45F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B45FE5" w:rsidRPr="003A10A4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9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B45FE5" w:rsidRPr="006737FD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36" w:type="dxa"/>
            <w:vAlign w:val="bottom"/>
          </w:tcPr>
          <w:p w:rsidR="00B45FE5" w:rsidRPr="00B94671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57"/>
        </w:trPr>
        <w:tc>
          <w:tcPr>
            <w:tcW w:w="5254" w:type="dxa"/>
          </w:tcPr>
          <w:p w:rsidR="00B45FE5" w:rsidRPr="00BC4EF8" w:rsidRDefault="00B45FE5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FE5" w:rsidRPr="00BC4EF8" w:rsidTr="00CE511F">
        <w:trPr>
          <w:trHeight w:val="291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B45FE5" w:rsidRPr="00BC4EF8" w:rsidTr="00CE511F">
        <w:trPr>
          <w:trHeight w:val="291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B45FE5" w:rsidRPr="00BC4EF8" w:rsidTr="00CE511F">
        <w:trPr>
          <w:trHeight w:val="291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B45FE5" w:rsidRPr="00BC4EF8" w:rsidTr="00CE511F">
        <w:trPr>
          <w:trHeight w:val="291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B45FE5" w:rsidRPr="00BC4EF8" w:rsidTr="00CE511F">
        <w:trPr>
          <w:trHeight w:val="291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B45FE5" w:rsidRPr="00F5408A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B45FE5" w:rsidRPr="00BC4EF8" w:rsidTr="00CE511F">
        <w:trPr>
          <w:cantSplit/>
          <w:trHeight w:val="276"/>
        </w:trPr>
        <w:tc>
          <w:tcPr>
            <w:tcW w:w="5254" w:type="dxa"/>
          </w:tcPr>
          <w:p w:rsidR="00B45FE5" w:rsidRPr="00BC4EF8" w:rsidRDefault="00B45F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45FE5" w:rsidRPr="00BC4EF8" w:rsidRDefault="0006416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911553,3</w:t>
            </w:r>
          </w:p>
        </w:tc>
        <w:tc>
          <w:tcPr>
            <w:tcW w:w="1260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236" w:type="dxa"/>
            <w:vAlign w:val="bottom"/>
          </w:tcPr>
          <w:p w:rsidR="00B45FE5" w:rsidRPr="00986D2B" w:rsidRDefault="00B45F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726657,2</w:t>
            </w:r>
            <w:r w:rsidR="001E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764284" w:rsidRDefault="00764284" w:rsidP="005E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033CF4" w:rsidRDefault="00033CF4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  <w:sectPr w:rsidR="00033CF4" w:rsidSect="00E77B20"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131D1A" w:rsidRPr="00BC4EF8" w:rsidRDefault="00131D1A" w:rsidP="005E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0867" w:rsidRPr="00F10867" w:rsidRDefault="00F10867" w:rsidP="00F108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1E57D0">
        <w:rPr>
          <w:rFonts w:ascii="Times New Roman" w:hAnsi="Times New Roman" w:cs="Times New Roman"/>
          <w:sz w:val="27"/>
          <w:szCs w:val="27"/>
          <w:lang w:eastAsia="zh-CN"/>
        </w:rPr>
        <w:t>9)</w:t>
      </w:r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10867">
        <w:rPr>
          <w:rFonts w:ascii="Times New Roman" w:hAnsi="Times New Roman" w:cs="Times New Roman"/>
          <w:sz w:val="27"/>
          <w:szCs w:val="27"/>
          <w:lang w:eastAsia="zh-CN"/>
        </w:rPr>
        <w:t>непрограммным</w:t>
      </w:r>
      <w:proofErr w:type="spellEnd"/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направлениям деятельности), группам </w:t>
      </w:r>
      <w:proofErr w:type="gramStart"/>
      <w:r w:rsidRPr="00F10867">
        <w:rPr>
          <w:rFonts w:ascii="Times New Roman" w:hAnsi="Times New Roman" w:cs="Times New Roman"/>
          <w:sz w:val="27"/>
          <w:szCs w:val="27"/>
          <w:lang w:eastAsia="zh-CN"/>
        </w:rPr>
        <w:t>видов расходов классификации расходов муниципального бюджета</w:t>
      </w:r>
      <w:proofErr w:type="gramEnd"/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Татищевского муниципального района Саратовской области на 202</w:t>
      </w:r>
      <w:r>
        <w:rPr>
          <w:rFonts w:ascii="Times New Roman" w:hAnsi="Times New Roman" w:cs="Times New Roman"/>
          <w:sz w:val="27"/>
          <w:szCs w:val="27"/>
          <w:lang w:eastAsia="zh-CN"/>
        </w:rPr>
        <w:t>5</w:t>
      </w:r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  <w:lang w:eastAsia="zh-CN"/>
        </w:rPr>
        <w:t>6</w:t>
      </w:r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и 202</w:t>
      </w:r>
      <w:r>
        <w:rPr>
          <w:rFonts w:ascii="Times New Roman" w:hAnsi="Times New Roman" w:cs="Times New Roman"/>
          <w:sz w:val="27"/>
          <w:szCs w:val="27"/>
          <w:lang w:eastAsia="zh-CN"/>
        </w:rPr>
        <w:t>7</w:t>
      </w:r>
      <w:r w:rsidRPr="00F10867">
        <w:rPr>
          <w:rFonts w:ascii="Times New Roman" w:hAnsi="Times New Roman" w:cs="Times New Roman"/>
          <w:sz w:val="27"/>
          <w:szCs w:val="27"/>
          <w:lang w:eastAsia="zh-CN"/>
        </w:rPr>
        <w:t xml:space="preserve"> годов</w:t>
      </w:r>
    </w:p>
    <w:p w:rsidR="00BC4EF8" w:rsidRPr="00BC4EF8" w:rsidRDefault="00F10867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1274"/>
      </w:tblGrid>
      <w:tr w:rsidR="00BC4EF8" w:rsidRPr="00BC4EF8" w:rsidTr="009249F6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E77B20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4EF8" w:rsidRPr="00BC4EF8" w:rsidTr="009249F6">
        <w:trPr>
          <w:cantSplit/>
        </w:trPr>
        <w:tc>
          <w:tcPr>
            <w:tcW w:w="5434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30FA4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30FA4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BC4EF8" w:rsidRPr="00B30FA4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eastAsia="Times New Roman" w:hAnsi="Times New Roman" w:cs="Times New Roman"/>
                <w:sz w:val="24"/>
                <w:szCs w:val="24"/>
              </w:rPr>
              <w:t>113409,9</w:t>
            </w:r>
          </w:p>
        </w:tc>
        <w:tc>
          <w:tcPr>
            <w:tcW w:w="1440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66626,5</w:t>
            </w:r>
          </w:p>
        </w:tc>
        <w:tc>
          <w:tcPr>
            <w:tcW w:w="1274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70927,3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74261,2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71449,6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71449,6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69393,4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8434,9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64893,4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7009,9</w:t>
            </w:r>
          </w:p>
        </w:tc>
      </w:tr>
      <w:tr w:rsidR="009249F6" w:rsidRPr="00BC4EF8" w:rsidTr="009249F6">
        <w:trPr>
          <w:trHeight w:val="412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74" w:type="dxa"/>
            <w:vAlign w:val="bottom"/>
          </w:tcPr>
          <w:p w:rsidR="009249F6" w:rsidRPr="006F64C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40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74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40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74" w:type="dxa"/>
            <w:vAlign w:val="bottom"/>
          </w:tcPr>
          <w:p w:rsidR="009249F6" w:rsidRPr="000E021B" w:rsidRDefault="009249F6" w:rsidP="00924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9249F6" w:rsidRPr="00BC4EF8" w:rsidTr="009249F6">
        <w:trPr>
          <w:trHeight w:val="267"/>
        </w:trPr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74" w:type="dxa"/>
            <w:vAlign w:val="center"/>
          </w:tcPr>
          <w:p w:rsidR="009249F6" w:rsidRPr="00C9664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eastAsia="Times New Roman" w:hAnsi="Times New Roman" w:cs="Times New Roman"/>
                <w:sz w:val="24"/>
                <w:szCs w:val="24"/>
              </w:rPr>
              <w:t>10771,7</w:t>
            </w:r>
          </w:p>
        </w:tc>
        <w:tc>
          <w:tcPr>
            <w:tcW w:w="1440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eastAsia="Times New Roman" w:hAnsi="Times New Roman" w:cs="Times New Roman"/>
                <w:sz w:val="24"/>
                <w:szCs w:val="24"/>
              </w:rPr>
              <w:t>5472,3</w:t>
            </w:r>
          </w:p>
        </w:tc>
        <w:tc>
          <w:tcPr>
            <w:tcW w:w="1274" w:type="dxa"/>
            <w:vAlign w:val="bottom"/>
          </w:tcPr>
          <w:p w:rsidR="009249F6" w:rsidRPr="00B30FA4" w:rsidRDefault="00B30FA4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A4">
              <w:rPr>
                <w:rFonts w:ascii="Times New Roman" w:eastAsia="Times New Roman" w:hAnsi="Times New Roman" w:cs="Times New Roman"/>
                <w:sz w:val="24"/>
                <w:szCs w:val="24"/>
              </w:rPr>
              <w:t>5968,1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861,2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8C13D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20244,7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4" w:type="dxa"/>
            <w:vAlign w:val="bottom"/>
          </w:tcPr>
          <w:p w:rsidR="009249F6" w:rsidRPr="000F2BB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40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4" w:type="dxa"/>
            <w:vAlign w:val="bottom"/>
          </w:tcPr>
          <w:p w:rsidR="009249F6" w:rsidRPr="00F21BB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4633C0" w:rsidRDefault="009249F6" w:rsidP="00924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4633C0" w:rsidRDefault="009249F6" w:rsidP="00924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249F6" w:rsidRPr="00BC4EF8" w:rsidTr="009249F6">
        <w:tc>
          <w:tcPr>
            <w:tcW w:w="543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BD2EE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80534,1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52560,4</w:t>
            </w:r>
          </w:p>
        </w:tc>
        <w:tc>
          <w:tcPr>
            <w:tcW w:w="1440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74" w:type="dxa"/>
            <w:vAlign w:val="bottom"/>
          </w:tcPr>
          <w:p w:rsidR="009249F6" w:rsidRPr="0024111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6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4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440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4" w:type="dxa"/>
            <w:vAlign w:val="center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Pr="00F0572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Pr="00F0572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9249F6" w:rsidRPr="00F05721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440" w:type="dxa"/>
            <w:vAlign w:val="bottom"/>
          </w:tcPr>
          <w:p w:rsidR="009249F6" w:rsidRPr="009E6F59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9E6F59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9F6" w:rsidRPr="00BC4EF8" w:rsidTr="009249F6">
        <w:trPr>
          <w:trHeight w:val="514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Внесение изменений в схему территориального планирования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C25F34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C25F34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570042,3</w:t>
            </w:r>
          </w:p>
        </w:tc>
        <w:tc>
          <w:tcPr>
            <w:tcW w:w="1440" w:type="dxa"/>
            <w:vAlign w:val="bottom"/>
          </w:tcPr>
          <w:p w:rsidR="009249F6" w:rsidRPr="00922B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1274" w:type="dxa"/>
            <w:vAlign w:val="bottom"/>
          </w:tcPr>
          <w:p w:rsidR="009249F6" w:rsidRPr="00922B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74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74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1274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74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74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организаций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9249F6" w:rsidRPr="000E630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446899,9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437199,9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9249F6" w:rsidRPr="00BC4EF8" w:rsidTr="009249F6">
        <w:trPr>
          <w:trHeight w:val="310"/>
        </w:trPr>
        <w:tc>
          <w:tcPr>
            <w:tcW w:w="5434" w:type="dxa"/>
          </w:tcPr>
          <w:p w:rsidR="009249F6" w:rsidRPr="00BC4EF8" w:rsidRDefault="009249F6" w:rsidP="009249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40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74" w:type="dxa"/>
            <w:vAlign w:val="bottom"/>
          </w:tcPr>
          <w:p w:rsidR="009249F6" w:rsidRPr="004E546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965803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965803" w:rsidRDefault="009249F6" w:rsidP="0092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3B6B8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9249F6" w:rsidRPr="00965803" w:rsidRDefault="009249F6" w:rsidP="009249F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74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Pr="00965803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3B6B89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790,0</w:t>
            </w:r>
          </w:p>
        </w:tc>
        <w:tc>
          <w:tcPr>
            <w:tcW w:w="1440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74" w:type="dxa"/>
            <w:vAlign w:val="center"/>
          </w:tcPr>
          <w:p w:rsidR="009249F6" w:rsidRPr="00965803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043D2"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 w:rsidRPr="009043D2">
              <w:rPr>
                <w:rFonts w:ascii="PT Astra Serif" w:hAnsi="PT Astra Serif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85247F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85247F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135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611B12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611B12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3641,8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ремонтов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</w:t>
            </w:r>
            <w:r w:rsidR="00B4140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8A68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vAlign w:val="bottom"/>
          </w:tcPr>
          <w:p w:rsidR="009249F6" w:rsidRPr="008A68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8A68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8A68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260" w:type="dxa"/>
            <w:vAlign w:val="bottom"/>
          </w:tcPr>
          <w:p w:rsidR="009249F6" w:rsidRPr="00B45FE5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8A68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</w:t>
            </w:r>
            <w:r w:rsidRPr="00C0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образования)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4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4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74" w:type="dxa"/>
            <w:vAlign w:val="center"/>
          </w:tcPr>
          <w:p w:rsidR="009249F6" w:rsidRPr="006A2D7E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26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260" w:type="dxa"/>
            <w:vAlign w:val="center"/>
          </w:tcPr>
          <w:p w:rsidR="009249F6" w:rsidRPr="00F01765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Региональный проект «Все лучшее детям»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C03CD6" w:rsidRDefault="009249F6" w:rsidP="009249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9249F6" w:rsidRPr="00C03CD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учреждений,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Pr="002C1F24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2C1F2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4" w:type="dxa"/>
            <w:vAlign w:val="bottom"/>
          </w:tcPr>
          <w:p w:rsidR="009249F6" w:rsidRPr="00FC0127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13336,9</w:t>
            </w:r>
          </w:p>
        </w:tc>
        <w:tc>
          <w:tcPr>
            <w:tcW w:w="1440" w:type="dxa"/>
            <w:vAlign w:val="bottom"/>
          </w:tcPr>
          <w:p w:rsidR="009249F6" w:rsidRPr="00D56442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1274" w:type="dxa"/>
            <w:vAlign w:val="bottom"/>
          </w:tcPr>
          <w:p w:rsidR="009249F6" w:rsidRPr="00D56442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11683,1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4152,1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54217D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>Региональный проект «Педагоги и наставники»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молодежи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4" w:type="dxa"/>
            <w:vAlign w:val="bottom"/>
          </w:tcPr>
          <w:p w:rsidR="009249F6" w:rsidRPr="00EC34AF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79051,0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66489,1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61439,1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40" w:type="dxa"/>
            <w:vAlign w:val="center"/>
          </w:tcPr>
          <w:p w:rsidR="009249F6" w:rsidRDefault="009249F6" w:rsidP="009249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4" w:type="dxa"/>
            <w:vAlign w:val="center"/>
          </w:tcPr>
          <w:p w:rsidR="009249F6" w:rsidRDefault="009249F6" w:rsidP="009249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подведомственных </w:t>
            </w:r>
            <w:r w:rsidRPr="00E47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9249F6" w:rsidRDefault="009249F6" w:rsidP="009249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rPr>
          <w:trHeight w:val="259"/>
        </w:trPr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bottom"/>
          </w:tcPr>
          <w:p w:rsidR="009249F6" w:rsidRPr="009043D2" w:rsidRDefault="009249F6" w:rsidP="009249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9043D2">
              <w:rPr>
                <w:rFonts w:ascii="PT Astra Serif" w:hAnsi="PT Astra Serif"/>
                <w:sz w:val="24"/>
                <w:szCs w:val="24"/>
              </w:rPr>
              <w:t>культурно-досугового</w:t>
            </w:r>
            <w:proofErr w:type="spellEnd"/>
            <w:r w:rsidRPr="009043D2">
              <w:rPr>
                <w:rFonts w:ascii="PT Astra Serif" w:hAnsi="PT Astra Serif"/>
                <w:sz w:val="24"/>
                <w:szCs w:val="24"/>
              </w:rPr>
              <w:t xml:space="preserve"> типа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40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6139A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6143,1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3796,6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4" w:type="dxa"/>
            <w:vAlign w:val="center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4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4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74" w:type="dxa"/>
            <w:vAlign w:val="bottom"/>
          </w:tcPr>
          <w:p w:rsidR="009249F6" w:rsidRPr="003A10A4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74" w:type="dxa"/>
            <w:vAlign w:val="bottom"/>
          </w:tcPr>
          <w:p w:rsidR="009249F6" w:rsidRPr="006737FD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4" w:type="dxa"/>
            <w:vAlign w:val="bottom"/>
          </w:tcPr>
          <w:p w:rsidR="009249F6" w:rsidRPr="00B94671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социально значимой информации в печатных средствах массовой информации,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учрежденных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9249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4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4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274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40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274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40" w:type="dxa"/>
            <w:vAlign w:val="bottom"/>
          </w:tcPr>
          <w:p w:rsidR="009249F6" w:rsidRPr="00F5408A" w:rsidRDefault="009249F6" w:rsidP="00E3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274" w:type="dxa"/>
            <w:vAlign w:val="bottom"/>
          </w:tcPr>
          <w:p w:rsidR="009249F6" w:rsidRPr="00F5408A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B30FA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249F6">
              <w:rPr>
                <w:rFonts w:ascii="Times New Roman" w:eastAsia="Times New Roman" w:hAnsi="Times New Roman" w:cs="Times New Roman"/>
                <w:sz w:val="24"/>
                <w:szCs w:val="24"/>
              </w:rPr>
              <w:t>500,9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440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1274" w:type="dxa"/>
            <w:vAlign w:val="bottom"/>
          </w:tcPr>
          <w:p w:rsidR="009249F6" w:rsidRPr="008C13DD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9249F6" w:rsidRPr="00BC4EF8" w:rsidTr="009249F6">
        <w:tc>
          <w:tcPr>
            <w:tcW w:w="5434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9249F6" w:rsidRPr="00BC4EF8" w:rsidTr="009249F6">
        <w:tc>
          <w:tcPr>
            <w:tcW w:w="5434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B30FA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9F6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B30FA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9F6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B3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0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B30FA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9F6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9249F6" w:rsidRPr="00BC4EF8" w:rsidRDefault="00B30FA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9F6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74" w:type="dxa"/>
            <w:vAlign w:val="bottom"/>
          </w:tcPr>
          <w:p w:rsidR="009249F6" w:rsidRPr="00BC4EF8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9249F6" w:rsidRPr="00BC4EF8" w:rsidTr="009249F6">
        <w:tc>
          <w:tcPr>
            <w:tcW w:w="5434" w:type="dxa"/>
          </w:tcPr>
          <w:p w:rsidR="009249F6" w:rsidRPr="00BC4EF8" w:rsidRDefault="009249F6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bottom"/>
          </w:tcPr>
          <w:p w:rsidR="009249F6" w:rsidRPr="00BC4EF8" w:rsidRDefault="009249F6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9249F6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249F6" w:rsidRPr="00BC4EF8" w:rsidRDefault="009249F6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49F6" w:rsidRPr="00BC4EF8" w:rsidRDefault="009249F6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49F6" w:rsidRPr="00BC4EF8" w:rsidRDefault="00B30FA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911533,3</w:t>
            </w:r>
          </w:p>
        </w:tc>
        <w:tc>
          <w:tcPr>
            <w:tcW w:w="1440" w:type="dxa"/>
            <w:vAlign w:val="bottom"/>
          </w:tcPr>
          <w:p w:rsidR="009249F6" w:rsidRPr="00986D2B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274" w:type="dxa"/>
            <w:vAlign w:val="bottom"/>
          </w:tcPr>
          <w:p w:rsidR="009249F6" w:rsidRPr="00986D2B" w:rsidRDefault="009249F6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726657,2</w:t>
            </w:r>
            <w:r w:rsidR="001E5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FA2BB2" w:rsidRDefault="00FA2BB2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BA7834" w:rsidRPr="00BA7834" w:rsidRDefault="00BA7834" w:rsidP="00BA7834">
      <w:pPr>
        <w:pStyle w:val="Heading2"/>
        <w:ind w:firstLine="708"/>
        <w:jc w:val="left"/>
        <w:rPr>
          <w:b/>
          <w:sz w:val="27"/>
          <w:szCs w:val="27"/>
        </w:rPr>
      </w:pPr>
      <w:r w:rsidRPr="001E57D0">
        <w:rPr>
          <w:sz w:val="27"/>
          <w:szCs w:val="27"/>
          <w:lang w:eastAsia="zh-CN"/>
        </w:rPr>
        <w:t>10)</w:t>
      </w:r>
      <w:r w:rsidRPr="00BA7834">
        <w:rPr>
          <w:sz w:val="27"/>
          <w:szCs w:val="27"/>
          <w:lang w:eastAsia="zh-CN"/>
        </w:rPr>
        <w:t xml:space="preserve"> приложение № 5 изложить в новой редакции: </w:t>
      </w:r>
      <w:r w:rsidR="001E57D0">
        <w:rPr>
          <w:sz w:val="27"/>
          <w:szCs w:val="27"/>
          <w:lang w:eastAsia="zh-CN"/>
        </w:rPr>
        <w:t>«</w:t>
      </w:r>
      <w:r w:rsidRPr="00BA7834">
        <w:rPr>
          <w:sz w:val="27"/>
          <w:szCs w:val="27"/>
          <w:lang w:eastAsia="zh-CN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BA7834">
        <w:rPr>
          <w:sz w:val="27"/>
          <w:szCs w:val="27"/>
          <w:lang w:eastAsia="zh-CN"/>
        </w:rPr>
        <w:t>непрограммным</w:t>
      </w:r>
      <w:proofErr w:type="spellEnd"/>
      <w:r w:rsidRPr="00BA7834">
        <w:rPr>
          <w:sz w:val="27"/>
          <w:szCs w:val="27"/>
          <w:lang w:eastAsia="zh-CN"/>
        </w:rPr>
        <w:t xml:space="preserve"> направлениям деятельности), группам </w:t>
      </w:r>
      <w:proofErr w:type="gramStart"/>
      <w:r w:rsidRPr="00BA7834">
        <w:rPr>
          <w:sz w:val="27"/>
          <w:szCs w:val="27"/>
          <w:lang w:eastAsia="zh-CN"/>
        </w:rPr>
        <w:t>видов расходов классификации расходов муниципального бюджета</w:t>
      </w:r>
      <w:proofErr w:type="gramEnd"/>
      <w:r w:rsidRPr="00BA7834">
        <w:rPr>
          <w:sz w:val="27"/>
          <w:szCs w:val="27"/>
          <w:lang w:eastAsia="zh-CN"/>
        </w:rPr>
        <w:t xml:space="preserve"> Татищевского муниципального района Саратовской области на 202</w:t>
      </w:r>
      <w:r>
        <w:rPr>
          <w:sz w:val="27"/>
          <w:szCs w:val="27"/>
          <w:lang w:eastAsia="zh-CN"/>
        </w:rPr>
        <w:t>5</w:t>
      </w:r>
      <w:r w:rsidRPr="00BA7834">
        <w:rPr>
          <w:sz w:val="27"/>
          <w:szCs w:val="27"/>
          <w:lang w:eastAsia="zh-CN"/>
        </w:rPr>
        <w:t xml:space="preserve"> год и на плановый период 202</w:t>
      </w:r>
      <w:r>
        <w:rPr>
          <w:sz w:val="27"/>
          <w:szCs w:val="27"/>
          <w:lang w:eastAsia="zh-CN"/>
        </w:rPr>
        <w:t>6 и 2027</w:t>
      </w:r>
      <w:r w:rsidRPr="00BA7834">
        <w:rPr>
          <w:sz w:val="27"/>
          <w:szCs w:val="27"/>
          <w:lang w:eastAsia="zh-CN"/>
        </w:rPr>
        <w:t xml:space="preserve"> годов </w:t>
      </w:r>
    </w:p>
    <w:p w:rsidR="00BC4EF8" w:rsidRPr="00BC4EF8" w:rsidRDefault="00BA7834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806"/>
      </w:tblGrid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6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Татищевского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528129,5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613818,4</w:t>
            </w:r>
          </w:p>
        </w:tc>
        <w:tc>
          <w:tcPr>
            <w:tcW w:w="1806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485432,3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76924,3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72198,6</w:t>
            </w:r>
          </w:p>
        </w:tc>
        <w:tc>
          <w:tcPr>
            <w:tcW w:w="1806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72936,4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6" w:type="dxa"/>
            <w:vAlign w:val="bottom"/>
          </w:tcPr>
          <w:p w:rsidR="00BC4EF8" w:rsidRPr="00BC4EF8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6" w:type="dxa"/>
            <w:vAlign w:val="bottom"/>
          </w:tcPr>
          <w:p w:rsidR="00BC4EF8" w:rsidRPr="00BC4EF8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C4EF8" w:rsidRPr="00BC4EF8" w:rsidTr="00CE511F">
        <w:trPr>
          <w:trHeight w:val="354"/>
        </w:trPr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F86B57" w:rsidRPr="00BC4EF8" w:rsidTr="00CE511F">
        <w:trPr>
          <w:trHeight w:val="354"/>
        </w:trPr>
        <w:tc>
          <w:tcPr>
            <w:tcW w:w="7848" w:type="dxa"/>
          </w:tcPr>
          <w:p w:rsidR="00F86B57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F86B57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F86B57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6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EE510A" w:rsidRPr="00BC4EF8" w:rsidTr="00CE511F">
        <w:trPr>
          <w:trHeight w:val="354"/>
        </w:trPr>
        <w:tc>
          <w:tcPr>
            <w:tcW w:w="7848" w:type="dxa"/>
          </w:tcPr>
          <w:p w:rsidR="00EE510A" w:rsidRPr="00BC4EF8" w:rsidRDefault="00EE510A" w:rsidP="000F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6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374392,3</w:t>
            </w:r>
          </w:p>
        </w:tc>
        <w:tc>
          <w:tcPr>
            <w:tcW w:w="1260" w:type="dxa"/>
            <w:vAlign w:val="bottom"/>
          </w:tcPr>
          <w:p w:rsidR="00EE510A" w:rsidRPr="00F63C9E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361834,6</w:t>
            </w:r>
          </w:p>
        </w:tc>
        <w:tc>
          <w:tcPr>
            <w:tcW w:w="1806" w:type="dxa"/>
            <w:vAlign w:val="bottom"/>
          </w:tcPr>
          <w:p w:rsidR="00EE510A" w:rsidRPr="00F63C9E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362876,9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6" w:type="dxa"/>
            <w:vAlign w:val="bottom"/>
          </w:tcPr>
          <w:p w:rsidR="00EE510A" w:rsidRPr="00F63C9E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6" w:type="dxa"/>
            <w:vAlign w:val="bottom"/>
          </w:tcPr>
          <w:p w:rsidR="00EE510A" w:rsidRPr="00F63C9E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E83C5A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F63C9E" w:rsidRPr="00BC4EF8" w:rsidTr="00CE511F">
        <w:tc>
          <w:tcPr>
            <w:tcW w:w="7848" w:type="dxa"/>
            <w:vAlign w:val="center"/>
          </w:tcPr>
          <w:p w:rsidR="00F63C9E" w:rsidRPr="00E83C5A" w:rsidRDefault="00F63C9E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F63C9E" w:rsidRPr="00BC4EF8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63C9E" w:rsidRPr="00BC4EF8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63C9E" w:rsidRPr="00BC4EF8" w:rsidRDefault="005D6EC2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F63C9E" w:rsidRPr="00F63C9E" w:rsidRDefault="00F63C9E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6" w:type="dxa"/>
            <w:vAlign w:val="center"/>
          </w:tcPr>
          <w:p w:rsidR="00F63C9E" w:rsidRPr="00F63C9E" w:rsidRDefault="00F63C9E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5D6EC2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965803" w:rsidRDefault="00EE510A" w:rsidP="000F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620" w:type="dxa"/>
            <w:vAlign w:val="center"/>
          </w:tcPr>
          <w:p w:rsidR="00EE510A" w:rsidRPr="00965803" w:rsidRDefault="00EE510A" w:rsidP="00FA2BB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965803" w:rsidRDefault="005D6EC2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</w:t>
            </w:r>
            <w:r w:rsidR="00EE51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6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6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965803" w:rsidRDefault="00EE510A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620" w:type="dxa"/>
            <w:vAlign w:val="center"/>
          </w:tcPr>
          <w:p w:rsidR="00EE510A" w:rsidRPr="00965803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965803" w:rsidRDefault="005D6EC2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</w:t>
            </w:r>
            <w:r w:rsidR="00EE51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60" w:type="dxa"/>
            <w:vAlign w:val="center"/>
          </w:tcPr>
          <w:p w:rsidR="00EE510A" w:rsidRPr="00EE510A" w:rsidRDefault="00EE510A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6" w:type="dxa"/>
            <w:vAlign w:val="center"/>
          </w:tcPr>
          <w:p w:rsidR="00EE510A" w:rsidRPr="00EE510A" w:rsidRDefault="00EE510A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5D6EC2" w:rsidRPr="00BC4EF8" w:rsidTr="00CE511F">
        <w:tc>
          <w:tcPr>
            <w:tcW w:w="7848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043D2">
              <w:rPr>
                <w:rFonts w:ascii="PT Astra Serif" w:hAnsi="PT Astra Serif"/>
                <w:sz w:val="24"/>
                <w:szCs w:val="24"/>
              </w:rPr>
              <w:t>организациях</w:t>
            </w:r>
            <w:proofErr w:type="gramEnd"/>
            <w:r w:rsidRPr="009043D2">
              <w:rPr>
                <w:rFonts w:ascii="PT Astra Serif" w:hAnsi="PT Astra Serif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1800" w:type="dxa"/>
            <w:vAlign w:val="center"/>
          </w:tcPr>
          <w:p w:rsidR="005D6EC2" w:rsidRPr="0085247F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D6EC2" w:rsidRDefault="005D6EC2" w:rsidP="001404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6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5D6EC2" w:rsidRPr="00BC4EF8" w:rsidTr="00CE511F">
        <w:tc>
          <w:tcPr>
            <w:tcW w:w="7848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5D6EC2" w:rsidRPr="0085247F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6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D6EC2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14073,6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D6EC2" w:rsidRPr="00EC1EE1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D6EC2" w:rsidRPr="00EC1EE1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 спортивных залов муниципальных образовательных организаций за счет средств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40B"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40B"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40B"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6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40B"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40B" w:rsidRPr="00F63C9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EE040B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40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40B"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40B" w:rsidRPr="00F63C9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EE040B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40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персонифицированного финансирования дополнительного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1А01300000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77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</w:t>
            </w:r>
            <w:r w:rsidR="00EE49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8A6871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A7834" w:rsidRPr="008A6871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8A6871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77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8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vAlign w:val="bottom"/>
          </w:tcPr>
          <w:p w:rsidR="00BA7834" w:rsidRPr="00B45FE5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8A6871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77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Pr="00B45FE5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U3190</w:t>
            </w:r>
          </w:p>
        </w:tc>
        <w:tc>
          <w:tcPr>
            <w:tcW w:w="1620" w:type="dxa"/>
            <w:vAlign w:val="bottom"/>
          </w:tcPr>
          <w:p w:rsidR="00BA7834" w:rsidRPr="00B45FE5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Pr="008A6871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54217D" w:rsidRDefault="00BA783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bottom"/>
          </w:tcPr>
          <w:p w:rsidR="00BA7834" w:rsidRDefault="00BA7834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BA7834" w:rsidRPr="00F63C9E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BA7834" w:rsidRPr="00BC4EF8" w:rsidTr="007735FA">
        <w:tc>
          <w:tcPr>
            <w:tcW w:w="7848" w:type="dxa"/>
            <w:vAlign w:val="center"/>
          </w:tcPr>
          <w:p w:rsidR="00BA7834" w:rsidRPr="00C03CD6" w:rsidRDefault="00BA7834" w:rsidP="00773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1А02800000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11744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7735FA">
        <w:tc>
          <w:tcPr>
            <w:tcW w:w="7848" w:type="dxa"/>
            <w:vAlign w:val="center"/>
          </w:tcPr>
          <w:p w:rsidR="00BA7834" w:rsidRPr="00C03CD6" w:rsidRDefault="00BA7834" w:rsidP="00773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7735FA">
        <w:tc>
          <w:tcPr>
            <w:tcW w:w="7848" w:type="dxa"/>
            <w:vAlign w:val="center"/>
          </w:tcPr>
          <w:p w:rsidR="00BA7834" w:rsidRPr="00C03CD6" w:rsidRDefault="00BA7834" w:rsidP="00773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U3170</w:t>
            </w:r>
          </w:p>
        </w:tc>
        <w:tc>
          <w:tcPr>
            <w:tcW w:w="162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880,0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7735FA">
        <w:tc>
          <w:tcPr>
            <w:tcW w:w="7848" w:type="dxa"/>
            <w:vAlign w:val="center"/>
          </w:tcPr>
          <w:p w:rsidR="00BA7834" w:rsidRPr="00C03CD6" w:rsidRDefault="00BA7834" w:rsidP="00773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естественно-научной</w:t>
            </w:r>
            <w:proofErr w:type="spellEnd"/>
            <w:proofErr w:type="gramEnd"/>
            <w:r w:rsidRPr="00E47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0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7735FA">
        <w:tc>
          <w:tcPr>
            <w:tcW w:w="7848" w:type="dxa"/>
            <w:vAlign w:val="center"/>
          </w:tcPr>
          <w:p w:rsidR="00BA7834" w:rsidRPr="00C03CD6" w:rsidRDefault="00BA7834" w:rsidP="00773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U3180</w:t>
            </w:r>
          </w:p>
        </w:tc>
        <w:tc>
          <w:tcPr>
            <w:tcW w:w="1620" w:type="dxa"/>
            <w:vAlign w:val="center"/>
          </w:tcPr>
          <w:p w:rsidR="00BA7834" w:rsidRPr="00F01765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10864,5</w:t>
            </w:r>
          </w:p>
        </w:tc>
        <w:tc>
          <w:tcPr>
            <w:tcW w:w="1260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BA7834" w:rsidRDefault="00BA7834" w:rsidP="007735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C03CD6" w:rsidRDefault="00BA7834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C03CD6" w:rsidRDefault="00BA7834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42027,2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42261,6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42607,1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80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6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6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62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6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1А0Ю651790</w:t>
            </w:r>
          </w:p>
        </w:tc>
        <w:tc>
          <w:tcPr>
            <w:tcW w:w="162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6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C03CD6" w:rsidRDefault="00BA7834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C03CD6" w:rsidRDefault="00BA7834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vAlign w:val="center"/>
          </w:tcPr>
          <w:p w:rsidR="00BA7834" w:rsidRPr="00C03CD6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6" w:type="dxa"/>
            <w:vAlign w:val="center"/>
          </w:tcPr>
          <w:p w:rsidR="00BA7834" w:rsidRDefault="00BA7834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36645,1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24778,9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34453,2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BA7834" w:rsidRPr="00BC4EF8" w:rsidRDefault="00BA7834" w:rsidP="00FA2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1Б00372500</w:t>
            </w:r>
          </w:p>
        </w:tc>
        <w:tc>
          <w:tcPr>
            <w:tcW w:w="162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BA7834" w:rsidRPr="00BC4EF8" w:rsidRDefault="00BA7834" w:rsidP="00FA2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BA7834" w:rsidRPr="00BC4EF8" w:rsidRDefault="00BA7834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  <w:vAlign w:val="center"/>
          </w:tcPr>
          <w:p w:rsidR="00BA7834" w:rsidRPr="00BC4EF8" w:rsidRDefault="00BA7834" w:rsidP="001404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vAlign w:val="bottom"/>
          </w:tcPr>
          <w:p w:rsidR="00BA7834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vAlign w:val="bottom"/>
          </w:tcPr>
          <w:p w:rsidR="00BA7834" w:rsidRPr="002C1F24" w:rsidRDefault="00BA7834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A783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BA7834" w:rsidRPr="002C1F24" w:rsidRDefault="00BA7834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1В103М0000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среди обучающихся общеобразовательных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1В30300000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79004,1</w:t>
            </w:r>
          </w:p>
        </w:tc>
        <w:tc>
          <w:tcPr>
            <w:tcW w:w="1260" w:type="dxa"/>
            <w:vAlign w:val="bottom"/>
          </w:tcPr>
          <w:p w:rsidR="00BA7834" w:rsidRPr="00241118" w:rsidRDefault="00BA7834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806" w:type="dxa"/>
            <w:vAlign w:val="bottom"/>
          </w:tcPr>
          <w:p w:rsidR="00BA7834" w:rsidRPr="00241118" w:rsidRDefault="00BA7834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BA7834" w:rsidRPr="00BC4EF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76893,0</w:t>
            </w:r>
          </w:p>
        </w:tc>
        <w:tc>
          <w:tcPr>
            <w:tcW w:w="1260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A7834" w:rsidRPr="00BC4EF8" w:rsidTr="00CE511F">
        <w:tc>
          <w:tcPr>
            <w:tcW w:w="7848" w:type="dxa"/>
          </w:tcPr>
          <w:p w:rsidR="00BA7834" w:rsidRPr="00BC4EF8" w:rsidRDefault="00BA7834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A7834" w:rsidRPr="00BC4EF8" w:rsidRDefault="00BA783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BA7834" w:rsidRPr="00241118" w:rsidRDefault="00BA7834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7735FA" w:rsidRPr="00BC4EF8" w:rsidTr="007735FA">
        <w:tc>
          <w:tcPr>
            <w:tcW w:w="7848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6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735FA" w:rsidRPr="00BC4EF8" w:rsidTr="007735FA">
        <w:tc>
          <w:tcPr>
            <w:tcW w:w="7848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24332,6</w:t>
            </w:r>
          </w:p>
        </w:tc>
        <w:tc>
          <w:tcPr>
            <w:tcW w:w="1260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6" w:type="dxa"/>
            <w:vAlign w:val="center"/>
          </w:tcPr>
          <w:p w:rsidR="007735FA" w:rsidRPr="00B45FE5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F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3B09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vAlign w:val="bottom"/>
          </w:tcPr>
          <w:p w:rsidR="007735FA" w:rsidRPr="00F05721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F05721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F05721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77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99441,0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47664,6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51034,7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7735FA" w:rsidRDefault="007735FA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7735FA" w:rsidRDefault="007735FA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7735FA" w:rsidRDefault="007735FA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7735FA" w:rsidRDefault="007735FA" w:rsidP="003735C7">
            <w:pPr>
              <w:spacing w:line="240" w:lineRule="auto"/>
              <w:jc w:val="center"/>
            </w:pPr>
            <w:r w:rsidRPr="003F7563"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7735FA" w:rsidRDefault="007735FA" w:rsidP="003735C7">
            <w:pPr>
              <w:spacing w:line="240" w:lineRule="auto"/>
              <w:jc w:val="center"/>
            </w:pPr>
            <w:r w:rsidRPr="003F7563"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7735FA">
        <w:tc>
          <w:tcPr>
            <w:tcW w:w="7848" w:type="dxa"/>
          </w:tcPr>
          <w:p w:rsidR="007735FA" w:rsidRPr="00BC4EF8" w:rsidRDefault="007735FA" w:rsidP="0077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</w:tcPr>
          <w:p w:rsidR="007735FA" w:rsidRDefault="007735FA" w:rsidP="007735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7735FA" w:rsidRPr="006139A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6139A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77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Default="007735FA" w:rsidP="007735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0F7DDC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7735FA" w:rsidRPr="006139A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6139A8" w:rsidRDefault="007735FA" w:rsidP="007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Default="007735FA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313,1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1786,9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3735C7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1К01610060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bottom"/>
          </w:tcPr>
          <w:p w:rsidR="007735FA" w:rsidRPr="009043D2" w:rsidRDefault="007735FA" w:rsidP="00FF2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Default="007735FA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1Л00140210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схему территориального планирования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C25F34" w:rsidRDefault="007735FA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C25F34" w:rsidRDefault="007735FA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43367,4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48218,3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46181,8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42366,5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71241,1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40871,1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6" w:type="dxa"/>
            <w:vAlign w:val="bottom"/>
          </w:tcPr>
          <w:p w:rsidR="007735FA" w:rsidRPr="00C85E64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6" w:type="dxa"/>
            <w:vAlign w:val="bottom"/>
          </w:tcPr>
          <w:p w:rsidR="007735FA" w:rsidRPr="00986D2B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25753,9</w:t>
            </w:r>
          </w:p>
        </w:tc>
        <w:tc>
          <w:tcPr>
            <w:tcW w:w="1260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24432,2</w:t>
            </w:r>
          </w:p>
        </w:tc>
        <w:tc>
          <w:tcPr>
            <w:tcW w:w="1806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25253,9</w:t>
            </w:r>
          </w:p>
        </w:tc>
        <w:tc>
          <w:tcPr>
            <w:tcW w:w="1260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23932,2</w:t>
            </w:r>
          </w:p>
        </w:tc>
        <w:tc>
          <w:tcPr>
            <w:tcW w:w="1806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22972,5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24431,4</w:t>
            </w:r>
          </w:p>
        </w:tc>
        <w:tc>
          <w:tcPr>
            <w:tcW w:w="1260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23128,8</w:t>
            </w:r>
          </w:p>
        </w:tc>
        <w:tc>
          <w:tcPr>
            <w:tcW w:w="1806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22183,1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822,5</w:t>
            </w:r>
          </w:p>
        </w:tc>
        <w:tc>
          <w:tcPr>
            <w:tcW w:w="1260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803,4</w:t>
            </w:r>
          </w:p>
        </w:tc>
        <w:tc>
          <w:tcPr>
            <w:tcW w:w="1806" w:type="dxa"/>
            <w:vAlign w:val="bottom"/>
          </w:tcPr>
          <w:p w:rsidR="007735FA" w:rsidRPr="00A445D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260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806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6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6" w:type="dxa"/>
            <w:vAlign w:val="bottom"/>
          </w:tcPr>
          <w:p w:rsidR="007735FA" w:rsidRPr="00F5408A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735FA" w:rsidRPr="008C13DD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6" w:type="dxa"/>
            <w:vAlign w:val="bottom"/>
          </w:tcPr>
          <w:p w:rsidR="007735FA" w:rsidRPr="008C13DD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735FA" w:rsidRPr="008C13DD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6" w:type="dxa"/>
            <w:vAlign w:val="bottom"/>
          </w:tcPr>
          <w:p w:rsidR="007735FA" w:rsidRPr="008C13DD" w:rsidRDefault="007735FA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9E41CA">
            <w:pPr>
              <w:pStyle w:val="2"/>
            </w:pPr>
            <w:r w:rsidRPr="00BC4EF8"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63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63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634225" w:rsidRPr="00BC4EF8" w:rsidTr="00CE511F">
        <w:tc>
          <w:tcPr>
            <w:tcW w:w="7848" w:type="dxa"/>
          </w:tcPr>
          <w:p w:rsidR="00634225" w:rsidRPr="00BC4EF8" w:rsidRDefault="00634225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634225" w:rsidRPr="00692310" w:rsidRDefault="00634225" w:rsidP="008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634225" w:rsidRPr="00692310" w:rsidRDefault="00634225" w:rsidP="008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634225" w:rsidRPr="00BC4EF8" w:rsidTr="00CE511F">
        <w:tc>
          <w:tcPr>
            <w:tcW w:w="7848" w:type="dxa"/>
          </w:tcPr>
          <w:p w:rsidR="00634225" w:rsidRPr="00BC4EF8" w:rsidRDefault="00634225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634225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634225" w:rsidRPr="00692310" w:rsidRDefault="00634225" w:rsidP="008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634225" w:rsidRPr="00692310" w:rsidRDefault="00634225" w:rsidP="008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5FA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5FA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5FA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0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7735FA" w:rsidRPr="00692310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63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735FA" w:rsidRPr="000C520B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6" w:type="dxa"/>
            <w:vAlign w:val="bottom"/>
          </w:tcPr>
          <w:p w:rsidR="007735FA" w:rsidRPr="000C520B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735FA" w:rsidRPr="000C520B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6" w:type="dxa"/>
            <w:vAlign w:val="bottom"/>
          </w:tcPr>
          <w:p w:rsidR="007735FA" w:rsidRPr="000C520B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35F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4843,7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4554,9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5332,5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4815,9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</w:t>
            </w:r>
          </w:p>
        </w:tc>
      </w:tr>
      <w:tr w:rsidR="007735FA" w:rsidRPr="00BC4EF8" w:rsidTr="00CE511F">
        <w:tc>
          <w:tcPr>
            <w:tcW w:w="7848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735FA" w:rsidRPr="00BC4EF8" w:rsidTr="00CE511F">
        <w:tc>
          <w:tcPr>
            <w:tcW w:w="7848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735FA" w:rsidRPr="00BC4EF8" w:rsidTr="00CE511F">
        <w:tc>
          <w:tcPr>
            <w:tcW w:w="7848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9610076600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35FA" w:rsidRPr="00BC4EF8" w:rsidTr="00CE511F">
        <w:tc>
          <w:tcPr>
            <w:tcW w:w="7848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6" w:type="dxa"/>
            <w:vAlign w:val="bottom"/>
          </w:tcPr>
          <w:p w:rsidR="007735FA" w:rsidRPr="00BC4EF8" w:rsidRDefault="007735F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D553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Default="007735FA" w:rsidP="00D553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7735FA" w:rsidRDefault="007735FA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Pr="00C96649" w:rsidRDefault="007735F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vAlign w:val="center"/>
          </w:tcPr>
          <w:p w:rsidR="007735FA" w:rsidRPr="00C96649" w:rsidRDefault="007735F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vAlign w:val="center"/>
          </w:tcPr>
          <w:p w:rsidR="007735FA" w:rsidRPr="00C96649" w:rsidRDefault="007735F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735FA" w:rsidRPr="00C96649" w:rsidRDefault="007735F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7735FA" w:rsidRPr="00C96649" w:rsidRDefault="007735F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7735FA" w:rsidRPr="00C96649" w:rsidRDefault="007735F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Pr="00C96649" w:rsidRDefault="007735FA" w:rsidP="001E57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полномочий по составлению (изменению) списков </w:t>
            </w: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vAlign w:val="center"/>
          </w:tcPr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9620051200</w:t>
            </w:r>
          </w:p>
        </w:tc>
        <w:tc>
          <w:tcPr>
            <w:tcW w:w="1620" w:type="dxa"/>
            <w:vAlign w:val="center"/>
          </w:tcPr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735FA" w:rsidRPr="00BC4EF8" w:rsidTr="00CE511F">
        <w:tc>
          <w:tcPr>
            <w:tcW w:w="7848" w:type="dxa"/>
            <w:vAlign w:val="center"/>
          </w:tcPr>
          <w:p w:rsidR="007735FA" w:rsidRPr="00C96649" w:rsidRDefault="007735FA" w:rsidP="001E57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735FA" w:rsidRDefault="007735FA" w:rsidP="001E57D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7735FA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735FA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7735FA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7735FA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735FA" w:rsidRPr="00C96649" w:rsidRDefault="007735FA" w:rsidP="001E57D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7735FA" w:rsidRPr="00BC4EF8" w:rsidTr="00CE511F">
        <w:tc>
          <w:tcPr>
            <w:tcW w:w="7848" w:type="dxa"/>
          </w:tcPr>
          <w:p w:rsidR="007735FA" w:rsidRPr="00BC4EF8" w:rsidRDefault="007735FA" w:rsidP="001E5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735FA" w:rsidRPr="00BC4EF8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735FA" w:rsidRPr="00BC4EF8" w:rsidRDefault="00634225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911533,3</w:t>
            </w:r>
          </w:p>
        </w:tc>
        <w:tc>
          <w:tcPr>
            <w:tcW w:w="1260" w:type="dxa"/>
            <w:vAlign w:val="bottom"/>
          </w:tcPr>
          <w:p w:rsidR="007735FA" w:rsidRPr="00FA756D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806" w:type="dxa"/>
            <w:vAlign w:val="bottom"/>
          </w:tcPr>
          <w:p w:rsidR="007735FA" w:rsidRPr="00FA756D" w:rsidRDefault="007735F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726657,2</w:t>
            </w:r>
            <w:r w:rsidR="001E5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764284" w:rsidRDefault="00764284" w:rsidP="00FA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uppressAutoHyphens/>
        <w:spacing w:line="240" w:lineRule="auto"/>
      </w:pPr>
    </w:p>
    <w:p w:rsidR="00E77B20" w:rsidRDefault="00E77B20" w:rsidP="00E77B20">
      <w:pPr>
        <w:suppressAutoHyphens/>
        <w:snapToGrid w:val="0"/>
        <w:spacing w:line="240" w:lineRule="auto"/>
        <w:jc w:val="center"/>
        <w:sectPr w:rsidR="00E77B20" w:rsidSect="00E77B20"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tbl>
      <w:tblPr>
        <w:tblW w:w="9854" w:type="dxa"/>
        <w:tblLayout w:type="fixed"/>
        <w:tblLook w:val="0000"/>
      </w:tblPr>
      <w:tblGrid>
        <w:gridCol w:w="5330"/>
        <w:gridCol w:w="4524"/>
      </w:tblGrid>
      <w:tr w:rsidR="00A23A28" w:rsidRPr="00A21359" w:rsidTr="0098208C">
        <w:trPr>
          <w:trHeight w:val="1559"/>
        </w:trPr>
        <w:tc>
          <w:tcPr>
            <w:tcW w:w="5330" w:type="dxa"/>
            <w:shd w:val="clear" w:color="auto" w:fill="auto"/>
          </w:tcPr>
          <w:p w:rsidR="00A23A28" w:rsidRPr="00A21359" w:rsidRDefault="00A23A28" w:rsidP="00E77B20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A23A28" w:rsidRPr="00A21359" w:rsidRDefault="00A23A28" w:rsidP="0098208C">
            <w:pPr>
              <w:suppressAutoHyphens/>
              <w:spacing w:after="0" w:line="240" w:lineRule="auto"/>
              <w:ind w:left="459"/>
              <w:jc w:val="center"/>
            </w:pPr>
          </w:p>
        </w:tc>
      </w:tr>
    </w:tbl>
    <w:p w:rsidR="0098208C" w:rsidRPr="00C75CBC" w:rsidRDefault="0098208C" w:rsidP="0098208C">
      <w:pPr>
        <w:keepNext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D27AB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</w:t>
      </w:r>
      <w:r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eastAsia="zh-CN"/>
        </w:rPr>
        <w:t>у № 3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изложить в новой редакции: «Таблица № 3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местным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Татищевского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на поддержку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C">
        <w:rPr>
          <w:rFonts w:ascii="Times New Roman" w:hAnsi="Times New Roman" w:cs="Times New Roman"/>
          <w:sz w:val="28"/>
          <w:szCs w:val="28"/>
        </w:rPr>
        <w:t>по обеспечению сбалансированности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5C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5CB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8208C" w:rsidRPr="00073D4D" w:rsidRDefault="0098208C" w:rsidP="0098208C">
      <w:pPr>
        <w:keepNext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/>
      </w:tblPr>
      <w:tblGrid>
        <w:gridCol w:w="5459"/>
        <w:gridCol w:w="1701"/>
        <w:gridCol w:w="1418"/>
        <w:gridCol w:w="1295"/>
      </w:tblGrid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Вязовское</w:t>
            </w:r>
            <w:proofErr w:type="spellEnd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Идолгское</w:t>
            </w:r>
            <w:proofErr w:type="spellEnd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Татищевское</w:t>
            </w:r>
            <w:proofErr w:type="spellEnd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Ягодно-Полянское</w:t>
            </w:r>
            <w:proofErr w:type="spellEnd"/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98208C" w:rsidRPr="00073D4D" w:rsidTr="0098208C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98208C" w:rsidRDefault="0098208C" w:rsidP="00982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982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208C" w:rsidRPr="0098208C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8C" w:rsidRPr="00073D4D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C" w:rsidRPr="00073D4D" w:rsidRDefault="0098208C" w:rsidP="009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073D4D" w:rsidRPr="001D6BCD" w:rsidRDefault="00073D4D" w:rsidP="00E77B20">
      <w:pPr>
        <w:spacing w:line="240" w:lineRule="auto"/>
      </w:pPr>
    </w:p>
    <w:p w:rsidR="00073D4D" w:rsidRPr="00073D4D" w:rsidRDefault="00073D4D" w:rsidP="00E77B20">
      <w:pPr>
        <w:tabs>
          <w:tab w:val="left" w:pos="420"/>
          <w:tab w:val="left" w:pos="8400"/>
        </w:tabs>
        <w:suppressAutoHyphens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pacing w:line="240" w:lineRule="auto"/>
        <w:sectPr w:rsidR="00A23A28" w:rsidRPr="00A21359" w:rsidSect="00E77B20">
          <w:pgSz w:w="11906" w:h="16838"/>
          <w:pgMar w:top="567" w:right="850" w:bottom="776" w:left="1701" w:header="709" w:footer="720" w:gutter="0"/>
          <w:cols w:space="720"/>
          <w:titlePg/>
          <w:docGrid w:linePitch="360"/>
        </w:sect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9FA" w:rsidRPr="00545186" w:rsidRDefault="002519FA" w:rsidP="002519F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27AB">
        <w:rPr>
          <w:rFonts w:ascii="Times New Roman" w:hAnsi="Times New Roman" w:cs="Times New Roman"/>
          <w:sz w:val="28"/>
          <w:szCs w:val="28"/>
        </w:rPr>
        <w:t>2</w:t>
      </w:r>
      <w:r w:rsidRPr="00545186">
        <w:rPr>
          <w:rFonts w:ascii="Times New Roman" w:hAnsi="Times New Roman" w:cs="Times New Roman"/>
          <w:sz w:val="28"/>
          <w:szCs w:val="28"/>
        </w:rPr>
        <w:t>) приложение № 7 изложить в новой редакции «Источники финансирования дефицита муниципального бюджета Татищевского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18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518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518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C4EF8" w:rsidRPr="00BC4EF8" w:rsidRDefault="00BC4EF8" w:rsidP="00E77B20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620"/>
      </w:tblGrid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39526,8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30717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2053D3" w:rsidP="004520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</w:t>
            </w:r>
            <w:r w:rsidR="0045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</w:t>
            </w:r>
            <w:r w:rsidR="0045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01 05 00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2519FA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01 05 00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01 05 02 01 05 0000 610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48467B" w:rsidRDefault="002519FA" w:rsidP="00C5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2519FA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053D3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0F2B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FA" w:rsidRPr="00BC4EF8" w:rsidRDefault="002519FA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B60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DB60E8" w:rsidRDefault="00DB60E8" w:rsidP="00DB60E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DB60E8" w:rsidRPr="00545186" w:rsidRDefault="00DB60E8" w:rsidP="00DB60E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27AB">
        <w:rPr>
          <w:rFonts w:ascii="Times New Roman" w:hAnsi="Times New Roman" w:cs="Times New Roman"/>
          <w:sz w:val="28"/>
          <w:szCs w:val="28"/>
        </w:rPr>
        <w:t>3</w:t>
      </w:r>
      <w:r w:rsidRPr="00545186">
        <w:rPr>
          <w:rFonts w:ascii="Times New Roman" w:hAnsi="Times New Roman" w:cs="Times New Roman"/>
          <w:sz w:val="28"/>
          <w:szCs w:val="28"/>
        </w:rPr>
        <w:t>) приложение № 8 изложить в новой редакции «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годов</w:t>
      </w:r>
    </w:p>
    <w:p w:rsidR="00BC4EF8" w:rsidRPr="00BC4EF8" w:rsidRDefault="00DB60E8" w:rsidP="00E77B20">
      <w:pPr>
        <w:tabs>
          <w:tab w:val="left" w:pos="8910"/>
        </w:tabs>
        <w:suppressAutoHyphens/>
        <w:spacing w:line="240" w:lineRule="auto"/>
        <w:ind w:right="-73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BC4EF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  <w:lang w:eastAsia="zh-CN"/>
        </w:rPr>
        <w:t>(тыс</w:t>
      </w:r>
      <w:proofErr w:type="gramStart"/>
      <w:r w:rsidR="00BC4EF8" w:rsidRPr="00BC4EF8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="00BC4EF8" w:rsidRPr="00BC4EF8">
        <w:rPr>
          <w:rFonts w:ascii="Times New Roman" w:hAnsi="Times New Roman" w:cs="Times New Roman"/>
          <w:sz w:val="24"/>
          <w:szCs w:val="24"/>
          <w:lang w:eastAsia="zh-CN"/>
        </w:rPr>
        <w:t>ублей)</w:t>
      </w:r>
    </w:p>
    <w:tbl>
      <w:tblPr>
        <w:tblW w:w="5450" w:type="pct"/>
        <w:tblInd w:w="-6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09"/>
        <w:gridCol w:w="1409"/>
        <w:gridCol w:w="1409"/>
        <w:gridCol w:w="1420"/>
      </w:tblGrid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2027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DB60E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27842,9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8343C7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DB60E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136466,9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ами погашения до 31 декабря 2026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ами погашения до 31 декабря </w:t>
            </w:r>
            <w:r w:rsidR="00C963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ами погашения до 31 декабря 2028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DB60E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 предельными сроками погашения до 31 декабря 2029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 погашения до 31 декабря 2030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-132484,0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FE305A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E751CF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3C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0F37FE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B4F">
              <w:rPr>
                <w:rFonts w:ascii="PT Astra Serif" w:hAnsi="PT Astra Serif"/>
                <w:sz w:val="24"/>
                <w:szCs w:val="24"/>
              </w:rPr>
              <w:t>бюджетные кредиты на пополнение остатка средств на едином счете бюджета с предельными сроками погашения не позднее 30 декабря 2025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C15D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</w:t>
            </w:r>
            <w:r w:rsidR="00C15D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  <w:p w:rsidR="00CC58EE" w:rsidRPr="00BC4EF8" w:rsidRDefault="00CC58EE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DB60E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23860,0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DB60E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153796,9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129</w:t>
            </w:r>
            <w:r w:rsidR="00B1012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936,9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</w:t>
            </w:r>
            <w:r w:rsidR="00ED1C3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</w:tr>
    </w:tbl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240A06" w:rsidSect="00240A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0A06" w:rsidRDefault="00240A06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03EE1" w:rsidRDefault="00903EE1" w:rsidP="00903EE1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EE1" w:rsidRDefault="00903EE1" w:rsidP="00903EE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21B89" w:rsidRDefault="00921B89" w:rsidP="00903EE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A445C" w:rsidRPr="001F1F0E" w:rsidRDefault="001A445C" w:rsidP="001A445C">
      <w:pPr>
        <w:widowControl w:val="0"/>
        <w:spacing w:after="0" w:line="240" w:lineRule="auto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Председатель</w:t>
      </w:r>
    </w:p>
    <w:p w:rsidR="001A445C" w:rsidRPr="001F1F0E" w:rsidRDefault="001A445C" w:rsidP="001A445C">
      <w:pPr>
        <w:widowControl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>муниципального Собрания</w:t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  <w:t>А.Н.Блохин</w:t>
      </w:r>
    </w:p>
    <w:p w:rsidR="001A445C" w:rsidRPr="001F1F0E" w:rsidRDefault="001A445C" w:rsidP="001A445C">
      <w:pPr>
        <w:widowControl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A445C" w:rsidRPr="001F1F0E" w:rsidRDefault="001A445C" w:rsidP="001A445C">
      <w:pPr>
        <w:widowControl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A445C" w:rsidRPr="001F1F0E" w:rsidRDefault="001A445C" w:rsidP="001A445C">
      <w:pPr>
        <w:widowControl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Глава Татищевского</w:t>
      </w:r>
    </w:p>
    <w:p w:rsidR="001A445C" w:rsidRPr="001F1F0E" w:rsidRDefault="001A445C" w:rsidP="001A445C">
      <w:pPr>
        <w:widowControl w:val="0"/>
        <w:spacing w:after="0" w:line="240" w:lineRule="auto"/>
        <w:jc w:val="both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муниципального района                                                             </w:t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А.В.Мордвинцев</w:t>
      </w:r>
    </w:p>
    <w:p w:rsidR="00764284" w:rsidRPr="00BC4EF8" w:rsidRDefault="00764284" w:rsidP="0008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240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806D53"/>
    <w:multiLevelType w:val="hybridMultilevel"/>
    <w:tmpl w:val="910026D4"/>
    <w:lvl w:ilvl="0" w:tplc="20A828B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FE47B7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DA6349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1C8F4F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314DD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360B50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73E119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332CBA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3123E8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04491"/>
    <w:rsid w:val="000060B9"/>
    <w:rsid w:val="00033CF4"/>
    <w:rsid w:val="0004295C"/>
    <w:rsid w:val="000607DB"/>
    <w:rsid w:val="00064168"/>
    <w:rsid w:val="00073D4D"/>
    <w:rsid w:val="00075FB9"/>
    <w:rsid w:val="000775C8"/>
    <w:rsid w:val="00084CA4"/>
    <w:rsid w:val="0008784F"/>
    <w:rsid w:val="00091196"/>
    <w:rsid w:val="000918B2"/>
    <w:rsid w:val="00091D73"/>
    <w:rsid w:val="0009605A"/>
    <w:rsid w:val="00096594"/>
    <w:rsid w:val="000A4CDC"/>
    <w:rsid w:val="000B1625"/>
    <w:rsid w:val="000C520B"/>
    <w:rsid w:val="000D52F3"/>
    <w:rsid w:val="000E021B"/>
    <w:rsid w:val="000E0AE5"/>
    <w:rsid w:val="000E630D"/>
    <w:rsid w:val="000F15EC"/>
    <w:rsid w:val="000F2BB4"/>
    <w:rsid w:val="000F37FE"/>
    <w:rsid w:val="000F54AF"/>
    <w:rsid w:val="001105FF"/>
    <w:rsid w:val="001217DF"/>
    <w:rsid w:val="001241F3"/>
    <w:rsid w:val="00131D1A"/>
    <w:rsid w:val="00137BD3"/>
    <w:rsid w:val="001404F9"/>
    <w:rsid w:val="0014696E"/>
    <w:rsid w:val="00152ED6"/>
    <w:rsid w:val="00160B91"/>
    <w:rsid w:val="00173B1E"/>
    <w:rsid w:val="001743FB"/>
    <w:rsid w:val="001772B0"/>
    <w:rsid w:val="00181DFC"/>
    <w:rsid w:val="00190812"/>
    <w:rsid w:val="001A445C"/>
    <w:rsid w:val="001E0BD7"/>
    <w:rsid w:val="001E57D0"/>
    <w:rsid w:val="00203047"/>
    <w:rsid w:val="002053D3"/>
    <w:rsid w:val="00226F5A"/>
    <w:rsid w:val="0023406B"/>
    <w:rsid w:val="0023578C"/>
    <w:rsid w:val="0024012D"/>
    <w:rsid w:val="00240A06"/>
    <w:rsid w:val="00240DAD"/>
    <w:rsid w:val="00241118"/>
    <w:rsid w:val="002519FA"/>
    <w:rsid w:val="002604E9"/>
    <w:rsid w:val="00260BAB"/>
    <w:rsid w:val="0026569A"/>
    <w:rsid w:val="00271042"/>
    <w:rsid w:val="00292A88"/>
    <w:rsid w:val="0029431F"/>
    <w:rsid w:val="002A57A6"/>
    <w:rsid w:val="002B38C9"/>
    <w:rsid w:val="002B3A51"/>
    <w:rsid w:val="002C1F24"/>
    <w:rsid w:val="002D7697"/>
    <w:rsid w:val="002E3049"/>
    <w:rsid w:val="002E39FE"/>
    <w:rsid w:val="002E7042"/>
    <w:rsid w:val="002F2D51"/>
    <w:rsid w:val="002F7347"/>
    <w:rsid w:val="00301DE8"/>
    <w:rsid w:val="00307173"/>
    <w:rsid w:val="00314130"/>
    <w:rsid w:val="0031418B"/>
    <w:rsid w:val="003162CE"/>
    <w:rsid w:val="003172E4"/>
    <w:rsid w:val="003218F7"/>
    <w:rsid w:val="00321944"/>
    <w:rsid w:val="00324F66"/>
    <w:rsid w:val="00325FAE"/>
    <w:rsid w:val="00332CEC"/>
    <w:rsid w:val="00333969"/>
    <w:rsid w:val="00337B0D"/>
    <w:rsid w:val="00350820"/>
    <w:rsid w:val="003536E1"/>
    <w:rsid w:val="0035554E"/>
    <w:rsid w:val="00355B64"/>
    <w:rsid w:val="00357442"/>
    <w:rsid w:val="00364A41"/>
    <w:rsid w:val="003735C7"/>
    <w:rsid w:val="00386AD0"/>
    <w:rsid w:val="0039282F"/>
    <w:rsid w:val="003A10A4"/>
    <w:rsid w:val="003B09B7"/>
    <w:rsid w:val="003B444B"/>
    <w:rsid w:val="003B5801"/>
    <w:rsid w:val="003B6B89"/>
    <w:rsid w:val="003D7E09"/>
    <w:rsid w:val="003E46A5"/>
    <w:rsid w:val="003E55C4"/>
    <w:rsid w:val="003F0021"/>
    <w:rsid w:val="003F3859"/>
    <w:rsid w:val="003F5144"/>
    <w:rsid w:val="003F5B92"/>
    <w:rsid w:val="003F7B9F"/>
    <w:rsid w:val="00406050"/>
    <w:rsid w:val="00406D62"/>
    <w:rsid w:val="004129C8"/>
    <w:rsid w:val="00412A6A"/>
    <w:rsid w:val="00426BD8"/>
    <w:rsid w:val="00427F31"/>
    <w:rsid w:val="00440E5E"/>
    <w:rsid w:val="00444D29"/>
    <w:rsid w:val="004478BB"/>
    <w:rsid w:val="00452019"/>
    <w:rsid w:val="00457AD0"/>
    <w:rsid w:val="00464C5A"/>
    <w:rsid w:val="004717D7"/>
    <w:rsid w:val="0048303D"/>
    <w:rsid w:val="004926E5"/>
    <w:rsid w:val="004A252F"/>
    <w:rsid w:val="004A5E3D"/>
    <w:rsid w:val="004C49BA"/>
    <w:rsid w:val="004E5467"/>
    <w:rsid w:val="004E5D05"/>
    <w:rsid w:val="004E64BB"/>
    <w:rsid w:val="005013B7"/>
    <w:rsid w:val="00503881"/>
    <w:rsid w:val="00506010"/>
    <w:rsid w:val="0053500E"/>
    <w:rsid w:val="00535DB5"/>
    <w:rsid w:val="005378EB"/>
    <w:rsid w:val="0054217D"/>
    <w:rsid w:val="005470F0"/>
    <w:rsid w:val="005546A7"/>
    <w:rsid w:val="00563296"/>
    <w:rsid w:val="00563CA9"/>
    <w:rsid w:val="00563EF9"/>
    <w:rsid w:val="00580F0C"/>
    <w:rsid w:val="005955DA"/>
    <w:rsid w:val="005A16B9"/>
    <w:rsid w:val="005A1AF8"/>
    <w:rsid w:val="005B2F8A"/>
    <w:rsid w:val="005C4476"/>
    <w:rsid w:val="005D4425"/>
    <w:rsid w:val="005D69DC"/>
    <w:rsid w:val="005D6EC2"/>
    <w:rsid w:val="005E13C7"/>
    <w:rsid w:val="005E4425"/>
    <w:rsid w:val="005F44A7"/>
    <w:rsid w:val="00611B12"/>
    <w:rsid w:val="006139A8"/>
    <w:rsid w:val="00616ED4"/>
    <w:rsid w:val="00617B8E"/>
    <w:rsid w:val="00634225"/>
    <w:rsid w:val="00634B39"/>
    <w:rsid w:val="00642DF6"/>
    <w:rsid w:val="006652E4"/>
    <w:rsid w:val="006737FD"/>
    <w:rsid w:val="00674350"/>
    <w:rsid w:val="006760E4"/>
    <w:rsid w:val="00681E47"/>
    <w:rsid w:val="006823F3"/>
    <w:rsid w:val="00692310"/>
    <w:rsid w:val="006A2D7E"/>
    <w:rsid w:val="006A690A"/>
    <w:rsid w:val="006A7BB5"/>
    <w:rsid w:val="006B0933"/>
    <w:rsid w:val="006B3129"/>
    <w:rsid w:val="006B57E6"/>
    <w:rsid w:val="006C22CE"/>
    <w:rsid w:val="006E206A"/>
    <w:rsid w:val="006E50C1"/>
    <w:rsid w:val="006E7367"/>
    <w:rsid w:val="006F40FC"/>
    <w:rsid w:val="006F64C5"/>
    <w:rsid w:val="00704F55"/>
    <w:rsid w:val="00751CD7"/>
    <w:rsid w:val="00757F17"/>
    <w:rsid w:val="00764284"/>
    <w:rsid w:val="007735FA"/>
    <w:rsid w:val="00782448"/>
    <w:rsid w:val="007902F4"/>
    <w:rsid w:val="00790F95"/>
    <w:rsid w:val="0079554B"/>
    <w:rsid w:val="007960F3"/>
    <w:rsid w:val="007A6660"/>
    <w:rsid w:val="007B4759"/>
    <w:rsid w:val="007C2539"/>
    <w:rsid w:val="007C2AA0"/>
    <w:rsid w:val="007C3BA2"/>
    <w:rsid w:val="007C7CEB"/>
    <w:rsid w:val="007D1621"/>
    <w:rsid w:val="007D65D6"/>
    <w:rsid w:val="007E0648"/>
    <w:rsid w:val="007E414C"/>
    <w:rsid w:val="00805011"/>
    <w:rsid w:val="00816E11"/>
    <w:rsid w:val="0082056B"/>
    <w:rsid w:val="00822CE5"/>
    <w:rsid w:val="008251BA"/>
    <w:rsid w:val="00826007"/>
    <w:rsid w:val="00826B14"/>
    <w:rsid w:val="008343C7"/>
    <w:rsid w:val="00845967"/>
    <w:rsid w:val="00851268"/>
    <w:rsid w:val="00851BD0"/>
    <w:rsid w:val="0085247F"/>
    <w:rsid w:val="00853745"/>
    <w:rsid w:val="008877E5"/>
    <w:rsid w:val="008A13A4"/>
    <w:rsid w:val="008A6871"/>
    <w:rsid w:val="008B19E6"/>
    <w:rsid w:val="008B2530"/>
    <w:rsid w:val="008C13DD"/>
    <w:rsid w:val="008C55D3"/>
    <w:rsid w:val="008E5D2E"/>
    <w:rsid w:val="00903EE1"/>
    <w:rsid w:val="00907A2F"/>
    <w:rsid w:val="0091186F"/>
    <w:rsid w:val="00917ABD"/>
    <w:rsid w:val="00921B89"/>
    <w:rsid w:val="00922BA8"/>
    <w:rsid w:val="00924791"/>
    <w:rsid w:val="009249F6"/>
    <w:rsid w:val="0093004F"/>
    <w:rsid w:val="0093290F"/>
    <w:rsid w:val="009445A3"/>
    <w:rsid w:val="00950CF0"/>
    <w:rsid w:val="009545FB"/>
    <w:rsid w:val="0096168C"/>
    <w:rsid w:val="00965803"/>
    <w:rsid w:val="009711A7"/>
    <w:rsid w:val="0098208C"/>
    <w:rsid w:val="00982C26"/>
    <w:rsid w:val="00983FEB"/>
    <w:rsid w:val="00986D2B"/>
    <w:rsid w:val="009A0D20"/>
    <w:rsid w:val="009A3D7F"/>
    <w:rsid w:val="009A6A1A"/>
    <w:rsid w:val="009A6C71"/>
    <w:rsid w:val="009B025B"/>
    <w:rsid w:val="009D3D38"/>
    <w:rsid w:val="009E4045"/>
    <w:rsid w:val="009E41CA"/>
    <w:rsid w:val="009E6F59"/>
    <w:rsid w:val="009F796F"/>
    <w:rsid w:val="00A01034"/>
    <w:rsid w:val="00A14BAA"/>
    <w:rsid w:val="00A23040"/>
    <w:rsid w:val="00A23A28"/>
    <w:rsid w:val="00A35B91"/>
    <w:rsid w:val="00A367F3"/>
    <w:rsid w:val="00A445D8"/>
    <w:rsid w:val="00A51C63"/>
    <w:rsid w:val="00A52B14"/>
    <w:rsid w:val="00A565EC"/>
    <w:rsid w:val="00A7328B"/>
    <w:rsid w:val="00A74B71"/>
    <w:rsid w:val="00A85D79"/>
    <w:rsid w:val="00A95D8A"/>
    <w:rsid w:val="00AA2EB7"/>
    <w:rsid w:val="00AB2C49"/>
    <w:rsid w:val="00AC10F8"/>
    <w:rsid w:val="00AC1DF0"/>
    <w:rsid w:val="00AD008E"/>
    <w:rsid w:val="00AD1FDD"/>
    <w:rsid w:val="00AD4CD3"/>
    <w:rsid w:val="00AD5C29"/>
    <w:rsid w:val="00AD6EB9"/>
    <w:rsid w:val="00AE4EEB"/>
    <w:rsid w:val="00AF0BFC"/>
    <w:rsid w:val="00AF5DC1"/>
    <w:rsid w:val="00B10126"/>
    <w:rsid w:val="00B1497D"/>
    <w:rsid w:val="00B235F7"/>
    <w:rsid w:val="00B2436C"/>
    <w:rsid w:val="00B27A25"/>
    <w:rsid w:val="00B30FA4"/>
    <w:rsid w:val="00B37341"/>
    <w:rsid w:val="00B41047"/>
    <w:rsid w:val="00B4140B"/>
    <w:rsid w:val="00B41CA6"/>
    <w:rsid w:val="00B45FE5"/>
    <w:rsid w:val="00B4748D"/>
    <w:rsid w:val="00B47C81"/>
    <w:rsid w:val="00B526F8"/>
    <w:rsid w:val="00B81150"/>
    <w:rsid w:val="00B8119E"/>
    <w:rsid w:val="00B81B9D"/>
    <w:rsid w:val="00B9258D"/>
    <w:rsid w:val="00B94671"/>
    <w:rsid w:val="00B972FA"/>
    <w:rsid w:val="00BA01A9"/>
    <w:rsid w:val="00BA7834"/>
    <w:rsid w:val="00BB2995"/>
    <w:rsid w:val="00BB6D74"/>
    <w:rsid w:val="00BC1B97"/>
    <w:rsid w:val="00BC3C03"/>
    <w:rsid w:val="00BC4EF8"/>
    <w:rsid w:val="00BC6AE5"/>
    <w:rsid w:val="00BD045B"/>
    <w:rsid w:val="00BD27D7"/>
    <w:rsid w:val="00BD2EED"/>
    <w:rsid w:val="00BD7609"/>
    <w:rsid w:val="00BE419D"/>
    <w:rsid w:val="00BF3C58"/>
    <w:rsid w:val="00C003D8"/>
    <w:rsid w:val="00C03CD6"/>
    <w:rsid w:val="00C13376"/>
    <w:rsid w:val="00C13EF0"/>
    <w:rsid w:val="00C14490"/>
    <w:rsid w:val="00C15DD1"/>
    <w:rsid w:val="00C2017D"/>
    <w:rsid w:val="00C25F34"/>
    <w:rsid w:val="00C50008"/>
    <w:rsid w:val="00C57223"/>
    <w:rsid w:val="00C73E67"/>
    <w:rsid w:val="00C8464C"/>
    <w:rsid w:val="00C8487D"/>
    <w:rsid w:val="00C85E64"/>
    <w:rsid w:val="00C8698B"/>
    <w:rsid w:val="00C93D7A"/>
    <w:rsid w:val="00C963D1"/>
    <w:rsid w:val="00C96649"/>
    <w:rsid w:val="00CA3239"/>
    <w:rsid w:val="00CC4C8D"/>
    <w:rsid w:val="00CC58EE"/>
    <w:rsid w:val="00CC7DC2"/>
    <w:rsid w:val="00CD5ECB"/>
    <w:rsid w:val="00CE511F"/>
    <w:rsid w:val="00CF4D78"/>
    <w:rsid w:val="00D0498E"/>
    <w:rsid w:val="00D11232"/>
    <w:rsid w:val="00D15071"/>
    <w:rsid w:val="00D17F58"/>
    <w:rsid w:val="00D211B5"/>
    <w:rsid w:val="00D301A4"/>
    <w:rsid w:val="00D33392"/>
    <w:rsid w:val="00D333F2"/>
    <w:rsid w:val="00D534A5"/>
    <w:rsid w:val="00D553A4"/>
    <w:rsid w:val="00D56442"/>
    <w:rsid w:val="00D56452"/>
    <w:rsid w:val="00D66807"/>
    <w:rsid w:val="00D670C3"/>
    <w:rsid w:val="00D753BA"/>
    <w:rsid w:val="00D756CB"/>
    <w:rsid w:val="00D75FE9"/>
    <w:rsid w:val="00D811D2"/>
    <w:rsid w:val="00D83C86"/>
    <w:rsid w:val="00D86744"/>
    <w:rsid w:val="00D87A79"/>
    <w:rsid w:val="00DA0913"/>
    <w:rsid w:val="00DA60C2"/>
    <w:rsid w:val="00DA73DB"/>
    <w:rsid w:val="00DB033F"/>
    <w:rsid w:val="00DB256D"/>
    <w:rsid w:val="00DB60E8"/>
    <w:rsid w:val="00DC03A8"/>
    <w:rsid w:val="00DE6E3E"/>
    <w:rsid w:val="00DF250D"/>
    <w:rsid w:val="00DF5234"/>
    <w:rsid w:val="00DF6B6F"/>
    <w:rsid w:val="00E17E8A"/>
    <w:rsid w:val="00E215C9"/>
    <w:rsid w:val="00E22D33"/>
    <w:rsid w:val="00E27952"/>
    <w:rsid w:val="00E27F1E"/>
    <w:rsid w:val="00E333B1"/>
    <w:rsid w:val="00E40B4A"/>
    <w:rsid w:val="00E47B40"/>
    <w:rsid w:val="00E47EF1"/>
    <w:rsid w:val="00E5620C"/>
    <w:rsid w:val="00E637D5"/>
    <w:rsid w:val="00E702CC"/>
    <w:rsid w:val="00E751CF"/>
    <w:rsid w:val="00E77B20"/>
    <w:rsid w:val="00E80678"/>
    <w:rsid w:val="00E8222F"/>
    <w:rsid w:val="00E83674"/>
    <w:rsid w:val="00E83C5A"/>
    <w:rsid w:val="00E94DF1"/>
    <w:rsid w:val="00E97354"/>
    <w:rsid w:val="00EB350D"/>
    <w:rsid w:val="00EC1EE1"/>
    <w:rsid w:val="00EC34AF"/>
    <w:rsid w:val="00ED18C7"/>
    <w:rsid w:val="00ED1C3D"/>
    <w:rsid w:val="00ED4416"/>
    <w:rsid w:val="00ED456C"/>
    <w:rsid w:val="00ED74FC"/>
    <w:rsid w:val="00ED7D9C"/>
    <w:rsid w:val="00EE040B"/>
    <w:rsid w:val="00EE34A5"/>
    <w:rsid w:val="00EE49C0"/>
    <w:rsid w:val="00EE510A"/>
    <w:rsid w:val="00EE7E75"/>
    <w:rsid w:val="00EF3098"/>
    <w:rsid w:val="00F01765"/>
    <w:rsid w:val="00F01F75"/>
    <w:rsid w:val="00F021FB"/>
    <w:rsid w:val="00F03544"/>
    <w:rsid w:val="00F03E69"/>
    <w:rsid w:val="00F05721"/>
    <w:rsid w:val="00F06ED5"/>
    <w:rsid w:val="00F10867"/>
    <w:rsid w:val="00F11C9F"/>
    <w:rsid w:val="00F145A9"/>
    <w:rsid w:val="00F21BB1"/>
    <w:rsid w:val="00F3143D"/>
    <w:rsid w:val="00F52370"/>
    <w:rsid w:val="00F5408A"/>
    <w:rsid w:val="00F55DBD"/>
    <w:rsid w:val="00F602EF"/>
    <w:rsid w:val="00F63C9E"/>
    <w:rsid w:val="00F8657D"/>
    <w:rsid w:val="00F86B57"/>
    <w:rsid w:val="00FA2BB2"/>
    <w:rsid w:val="00FA756D"/>
    <w:rsid w:val="00FB62E6"/>
    <w:rsid w:val="00FB64B4"/>
    <w:rsid w:val="00FC0127"/>
    <w:rsid w:val="00FC0383"/>
    <w:rsid w:val="00FD015B"/>
    <w:rsid w:val="00FD542C"/>
    <w:rsid w:val="00FE305A"/>
    <w:rsid w:val="00FF105C"/>
    <w:rsid w:val="00FF1EB4"/>
    <w:rsid w:val="00FF2AD4"/>
    <w:rsid w:val="00FF5873"/>
    <w:rsid w:val="00FF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8C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E41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uiPriority w:val="99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9E4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2">
    <w:name w:val="Heading 2"/>
    <w:basedOn w:val="a"/>
    <w:next w:val="a"/>
    <w:qFormat/>
    <w:rsid w:val="0029431F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0">
    <w:name w:val="Основной текст 25"/>
    <w:basedOn w:val="a"/>
    <w:qFormat/>
    <w:rsid w:val="00084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4C6C-E137-48A4-A75D-A0131751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28588</Words>
  <Characters>162958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3</cp:revision>
  <cp:lastPrinted>2025-01-20T10:56:00Z</cp:lastPrinted>
  <dcterms:created xsi:type="dcterms:W3CDTF">2025-02-05T11:08:00Z</dcterms:created>
  <dcterms:modified xsi:type="dcterms:W3CDTF">2025-02-06T06:17:00Z</dcterms:modified>
</cp:coreProperties>
</file>